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pPr w:leftFromText="180" w:rightFromText="180" w:vertAnchor="text" w:horzAnchor="margin" w:tblpXSpec="center" w:tblpY="56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309"/>
      </w:tblGrid>
      <w:tr w:rsidR="009D3D4A" w:rsidRPr="009D3D4A" w14:paraId="67B28655" w14:textId="77777777" w:rsidTr="006169C1">
        <w:trPr>
          <w:trHeight w:val="993"/>
        </w:trPr>
        <w:tc>
          <w:tcPr>
            <w:tcW w:w="5238" w:type="dxa"/>
          </w:tcPr>
          <w:p w14:paraId="4EB15CDD" w14:textId="77777777" w:rsidR="00277F67" w:rsidRPr="009D3D4A" w:rsidRDefault="00277F67" w:rsidP="00277F6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3D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NĂM HỌC 2022 – 2023</w:t>
            </w:r>
          </w:p>
          <w:p w14:paraId="05445FB5" w14:textId="604A9D7B" w:rsidR="00277F67" w:rsidRPr="009D3D4A" w:rsidRDefault="00277F67" w:rsidP="00277F6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3D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Mã đề: 60</w:t>
            </w:r>
            <w:r w:rsidR="009D3D4A" w:rsidRPr="009D3D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14:paraId="2B1858EE" w14:textId="77777777" w:rsidR="00277F67" w:rsidRPr="009D3D4A" w:rsidRDefault="00277F67" w:rsidP="00277F67">
            <w:pPr>
              <w:pStyle w:val="Normal1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09" w:type="dxa"/>
          </w:tcPr>
          <w:p w14:paraId="60186273" w14:textId="77777777" w:rsidR="00277F67" w:rsidRPr="009D3D4A" w:rsidRDefault="00277F67" w:rsidP="00277F67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color w:val="000000" w:themeColor="text1"/>
                <w:sz w:val="28"/>
                <w:szCs w:val="28"/>
              </w:rPr>
              <w:t xml:space="preserve">      ĐỀ KIỂM TRA CUỐI HỌC KÌ I</w:t>
            </w:r>
          </w:p>
          <w:p w14:paraId="2285B444" w14:textId="77777777" w:rsidR="00277F67" w:rsidRPr="009D3D4A" w:rsidRDefault="00277F67" w:rsidP="00277F67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color w:val="000000" w:themeColor="text1"/>
                <w:sz w:val="28"/>
                <w:szCs w:val="28"/>
              </w:rPr>
              <w:t>MÔN NGỮ VĂN LỚP 6</w:t>
            </w:r>
          </w:p>
          <w:p w14:paraId="7E614A0C" w14:textId="77777777" w:rsidR="00277F67" w:rsidRPr="009D3D4A" w:rsidRDefault="00277F67" w:rsidP="00277F67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i/>
                <w:iCs/>
                <w:color w:val="000000" w:themeColor="text1"/>
                <w:sz w:val="28"/>
                <w:szCs w:val="28"/>
              </w:rPr>
              <w:t>Thời gian làm bài: 90 phút</w:t>
            </w:r>
          </w:p>
          <w:p w14:paraId="7562BB26" w14:textId="77777777" w:rsidR="00277F67" w:rsidRPr="009D3D4A" w:rsidRDefault="00277F67" w:rsidP="00277F67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3D4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Ngày kiểm tra: 30/12/2022</w:t>
            </w:r>
          </w:p>
        </w:tc>
      </w:tr>
    </w:tbl>
    <w:p w14:paraId="10CD4017" w14:textId="083551EC" w:rsidR="00287EE6" w:rsidRPr="009D3D4A" w:rsidRDefault="00287EE6" w:rsidP="00277F67">
      <w:pPr>
        <w:spacing w:before="0" w:after="0" w:line="240" w:lineRule="auto"/>
        <w:ind w:left="-180"/>
        <w:rPr>
          <w:b/>
          <w:color w:val="000000" w:themeColor="text1"/>
          <w:sz w:val="28"/>
          <w:szCs w:val="28"/>
          <w:shd w:val="clear" w:color="auto" w:fill="FFFFFF"/>
          <w:lang w:val="vi-VN"/>
        </w:rPr>
      </w:pPr>
      <w:r w:rsidRPr="009D3D4A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>I. ĐỌC HIỂU (6</w:t>
      </w:r>
      <w:r w:rsidRPr="009D3D4A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Pr="009D3D4A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>0 điểm)</w:t>
      </w:r>
    </w:p>
    <w:p w14:paraId="2D205AF8" w14:textId="77777777" w:rsidR="00287EE6" w:rsidRPr="009D3D4A" w:rsidRDefault="00287EE6" w:rsidP="003965B5">
      <w:pPr>
        <w:spacing w:before="0" w:after="0" w:line="24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D3D4A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>Đọc văn bản sau và thực hiện các yêu cầu</w:t>
      </w:r>
      <w:r w:rsidRPr="009D3D4A">
        <w:rPr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9D3D4A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</w:p>
    <w:p w14:paraId="33D3BA7D" w14:textId="700B4068" w:rsidR="0040668B" w:rsidRPr="009D3D4A" w:rsidRDefault="0040668B" w:rsidP="003965B5">
      <w:pPr>
        <w:shd w:val="clear" w:color="auto" w:fill="FFFFFF"/>
        <w:spacing w:before="0" w:after="0" w:line="240" w:lineRule="auto"/>
        <w:ind w:left="2268"/>
        <w:rPr>
          <w:rFonts w:eastAsia="Times New Roman"/>
          <w:i/>
          <w:color w:val="000000" w:themeColor="text1"/>
          <w:sz w:val="28"/>
          <w:szCs w:val="28"/>
          <w:lang w:val="vi-VN" w:eastAsia="vi-VN"/>
        </w:rPr>
      </w:pPr>
      <w:r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t xml:space="preserve">     Quê hương là một tiếng ve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br/>
        <w:t>Lời ru của mẹ trưa hè à ơi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br/>
        <w:t xml:space="preserve">     Dòng sông con nước đầy vơi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br/>
        <w:t>Quê hương là một góc trời tuổi thơ</w:t>
      </w:r>
    </w:p>
    <w:p w14:paraId="6BFAA267" w14:textId="28FEF4F7" w:rsidR="0040668B" w:rsidRPr="009D3D4A" w:rsidRDefault="0040668B" w:rsidP="003965B5">
      <w:pPr>
        <w:shd w:val="clear" w:color="auto" w:fill="FFFFFF"/>
        <w:spacing w:before="0" w:after="0" w:line="240" w:lineRule="auto"/>
        <w:ind w:left="2268"/>
        <w:rPr>
          <w:rFonts w:eastAsia="Times New Roman"/>
          <w:i/>
          <w:color w:val="000000" w:themeColor="text1"/>
          <w:sz w:val="28"/>
          <w:szCs w:val="28"/>
          <w:lang w:val="vi-VN" w:eastAsia="vi-VN"/>
        </w:rPr>
      </w:pPr>
      <w:r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t xml:space="preserve">     Quê hương ngày ấy như mơ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br/>
        <w:t>Tôi là cậu bé dại khờ đáng yêu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br/>
        <w:t xml:space="preserve">     Quê hương là tiếng sáo diều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br/>
        <w:t>Là cánh cò trắng chiều chiều chân đê</w:t>
      </w:r>
      <w:r w:rsidR="00E373C7" w:rsidRPr="009D3D4A">
        <w:rPr>
          <w:rFonts w:eastAsia="Times New Roman"/>
          <w:i/>
          <w:color w:val="000000" w:themeColor="text1"/>
          <w:sz w:val="28"/>
          <w:szCs w:val="28"/>
          <w:lang w:eastAsia="vi-VN"/>
        </w:rPr>
        <w:t xml:space="preserve"> </w:t>
      </w:r>
      <w:r w:rsidRPr="009D3D4A">
        <w:rPr>
          <w:i/>
          <w:color w:val="000000" w:themeColor="text1"/>
          <w:sz w:val="28"/>
          <w:szCs w:val="28"/>
          <w:lang w:val="vi-VN"/>
        </w:rPr>
        <w:t>[…]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br/>
      </w:r>
      <w:r w:rsidRPr="009D3D4A">
        <w:rPr>
          <w:color w:val="000000" w:themeColor="text1"/>
          <w:sz w:val="28"/>
          <w:szCs w:val="28"/>
          <w:lang w:val="vi-VN"/>
        </w:rPr>
        <w:t xml:space="preserve">                                    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/>
        </w:rPr>
        <w:t>(</w:t>
      </w:r>
      <w:r w:rsidRPr="009D3D4A">
        <w:rPr>
          <w:rFonts w:eastAsia="Times New Roman"/>
          <w:iCs/>
          <w:color w:val="000000" w:themeColor="text1"/>
          <w:sz w:val="28"/>
          <w:szCs w:val="28"/>
          <w:lang w:val="vi-VN"/>
        </w:rPr>
        <w:t>Trích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/>
        </w:rPr>
        <w:t xml:space="preserve"> Quê hương </w:t>
      </w:r>
      <w:r w:rsidRPr="009D3D4A">
        <w:rPr>
          <w:rFonts w:eastAsia="Times New Roman"/>
          <w:iCs/>
          <w:color w:val="000000" w:themeColor="text1"/>
          <w:sz w:val="28"/>
          <w:szCs w:val="28"/>
          <w:lang w:val="vi-VN"/>
        </w:rPr>
        <w:t>– Nguyễn Đình Huân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/>
        </w:rPr>
        <w:t>)</w:t>
      </w:r>
    </w:p>
    <w:p w14:paraId="61BD6E3B" w14:textId="77777777" w:rsidR="00287EE6" w:rsidRPr="009D3D4A" w:rsidRDefault="00287EE6" w:rsidP="00277F67">
      <w:pPr>
        <w:pStyle w:val="ThngthngWeb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 w:themeColor="text1"/>
          <w:sz w:val="28"/>
          <w:szCs w:val="28"/>
        </w:rPr>
      </w:pPr>
      <w:r w:rsidRPr="009D3D4A">
        <w:rPr>
          <w:b/>
          <w:iCs/>
          <w:color w:val="000000" w:themeColor="text1"/>
          <w:sz w:val="28"/>
          <w:szCs w:val="28"/>
        </w:rPr>
        <w:t>* Ghi lại chữ cái đứng trước đáp án đúng cho các câu hỏi từ câu 1 đến câu 8</w:t>
      </w:r>
    </w:p>
    <w:p w14:paraId="3B3AA82C" w14:textId="77777777" w:rsidR="00287EE6" w:rsidRPr="009D3D4A" w:rsidRDefault="00287EE6" w:rsidP="00277F67">
      <w:pPr>
        <w:pStyle w:val="ThngthngWeb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000000" w:themeColor="text1"/>
          <w:sz w:val="28"/>
          <w:szCs w:val="28"/>
        </w:rPr>
      </w:pPr>
      <w:r w:rsidRPr="009D3D4A">
        <w:rPr>
          <w:b/>
          <w:iCs/>
          <w:color w:val="000000" w:themeColor="text1"/>
          <w:sz w:val="28"/>
          <w:szCs w:val="28"/>
        </w:rPr>
        <w:t xml:space="preserve"> </w:t>
      </w:r>
      <w:r w:rsidRPr="009D3D4A">
        <w:rPr>
          <w:bCs/>
          <w:i/>
          <w:color w:val="000000" w:themeColor="text1"/>
          <w:sz w:val="28"/>
          <w:szCs w:val="28"/>
        </w:rPr>
        <w:t xml:space="preserve">(mỗi đáp án đúng được 0,5 điểm): </w:t>
      </w:r>
    </w:p>
    <w:p w14:paraId="5452788C" w14:textId="77777777" w:rsidR="00287EE6" w:rsidRPr="009D3D4A" w:rsidRDefault="00287EE6" w:rsidP="00277F67">
      <w:pPr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9D3D4A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>Câu 1</w:t>
      </w:r>
      <w:r w:rsidRPr="009D3D4A">
        <w:rPr>
          <w:color w:val="000000" w:themeColor="text1"/>
          <w:sz w:val="28"/>
          <w:szCs w:val="28"/>
          <w:shd w:val="clear" w:color="auto" w:fill="FFFFFF"/>
        </w:rPr>
        <w:t>:</w:t>
      </w:r>
      <w:r w:rsidRPr="009D3D4A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Pr="009D3D4A">
        <w:rPr>
          <w:color w:val="000000" w:themeColor="text1"/>
          <w:sz w:val="28"/>
          <w:szCs w:val="28"/>
          <w:lang w:val="vi-VN"/>
        </w:rPr>
        <w:t>Văn bản trên được viết theo thể thơ nào?</w:t>
      </w:r>
      <w:r w:rsidRPr="009D3D4A">
        <w:rPr>
          <w:color w:val="000000" w:themeColor="text1"/>
          <w:sz w:val="28"/>
          <w:szCs w:val="28"/>
        </w:rPr>
        <w:t xml:space="preserve"> </w:t>
      </w:r>
    </w:p>
    <w:p w14:paraId="7AE78785" w14:textId="7A9F2D34" w:rsidR="00287EE6" w:rsidRPr="009D3D4A" w:rsidRDefault="00287EE6" w:rsidP="00277F67">
      <w:pPr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3D4A">
        <w:rPr>
          <w:color w:val="000000" w:themeColor="text1"/>
          <w:sz w:val="28"/>
          <w:szCs w:val="28"/>
          <w:shd w:val="clear" w:color="auto" w:fill="FFFFFF"/>
        </w:rPr>
        <w:t>A. Thể</w:t>
      </w:r>
      <w:r w:rsidR="0089492A" w:rsidRPr="009D3D4A">
        <w:rPr>
          <w:color w:val="000000" w:themeColor="text1"/>
          <w:sz w:val="28"/>
          <w:szCs w:val="28"/>
          <w:shd w:val="clear" w:color="auto" w:fill="FFFFFF"/>
        </w:rPr>
        <w:t xml:space="preserve"> thơ lục bát</w:t>
      </w:r>
      <w:r w:rsidRPr="009D3D4A">
        <w:rPr>
          <w:color w:val="000000" w:themeColor="text1"/>
          <w:sz w:val="28"/>
          <w:szCs w:val="28"/>
          <w:shd w:val="clear" w:color="auto" w:fill="FFFFFF"/>
        </w:rPr>
        <w:t>.                                 B. Thể</w:t>
      </w:r>
      <w:r w:rsidR="000703DE" w:rsidRPr="009D3D4A">
        <w:rPr>
          <w:color w:val="000000" w:themeColor="text1"/>
          <w:sz w:val="28"/>
          <w:szCs w:val="28"/>
          <w:shd w:val="clear" w:color="auto" w:fill="FFFFFF"/>
        </w:rPr>
        <w:t xml:space="preserve"> thơ bảy</w:t>
      </w:r>
      <w:r w:rsidRPr="009D3D4A">
        <w:rPr>
          <w:color w:val="000000" w:themeColor="text1"/>
          <w:sz w:val="28"/>
          <w:szCs w:val="28"/>
          <w:shd w:val="clear" w:color="auto" w:fill="FFFFFF"/>
        </w:rPr>
        <w:t xml:space="preserve"> chữ.</w:t>
      </w:r>
    </w:p>
    <w:p w14:paraId="1F46F267" w14:textId="651EC809" w:rsidR="00287EE6" w:rsidRPr="009D3D4A" w:rsidRDefault="00287EE6" w:rsidP="00277F67">
      <w:pPr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3D4A">
        <w:rPr>
          <w:color w:val="000000" w:themeColor="text1"/>
          <w:sz w:val="28"/>
          <w:szCs w:val="28"/>
          <w:shd w:val="clear" w:color="auto" w:fill="FFFFFF"/>
        </w:rPr>
        <w:t>C. Thể</w:t>
      </w:r>
      <w:r w:rsidR="0089492A" w:rsidRPr="009D3D4A">
        <w:rPr>
          <w:color w:val="000000" w:themeColor="text1"/>
          <w:sz w:val="28"/>
          <w:szCs w:val="28"/>
          <w:shd w:val="clear" w:color="auto" w:fill="FFFFFF"/>
        </w:rPr>
        <w:t xml:space="preserve"> thơ tự do</w:t>
      </w:r>
      <w:r w:rsidRPr="009D3D4A">
        <w:rPr>
          <w:color w:val="000000" w:themeColor="text1"/>
          <w:sz w:val="28"/>
          <w:szCs w:val="28"/>
          <w:shd w:val="clear" w:color="auto" w:fill="FFFFFF"/>
        </w:rPr>
        <w:t xml:space="preserve">.                               </w:t>
      </w:r>
      <w:r w:rsidR="0089492A" w:rsidRPr="009D3D4A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9D3D4A">
        <w:rPr>
          <w:color w:val="000000" w:themeColor="text1"/>
          <w:sz w:val="28"/>
          <w:szCs w:val="28"/>
          <w:shd w:val="clear" w:color="auto" w:fill="FFFFFF"/>
        </w:rPr>
        <w:t>D. Thể</w:t>
      </w:r>
      <w:r w:rsidR="000703DE" w:rsidRPr="009D3D4A">
        <w:rPr>
          <w:color w:val="000000" w:themeColor="text1"/>
          <w:sz w:val="28"/>
          <w:szCs w:val="28"/>
          <w:shd w:val="clear" w:color="auto" w:fill="FFFFFF"/>
        </w:rPr>
        <w:t xml:space="preserve"> thơ tám</w:t>
      </w:r>
      <w:r w:rsidRPr="009D3D4A">
        <w:rPr>
          <w:color w:val="000000" w:themeColor="text1"/>
          <w:sz w:val="28"/>
          <w:szCs w:val="28"/>
          <w:shd w:val="clear" w:color="auto" w:fill="FFFFFF"/>
        </w:rPr>
        <w:t xml:space="preserve"> chữ.</w:t>
      </w:r>
    </w:p>
    <w:p w14:paraId="24F8D450" w14:textId="15C2E95B" w:rsidR="00287EE6" w:rsidRPr="009D3D4A" w:rsidRDefault="00287EE6" w:rsidP="00277F67">
      <w:pPr>
        <w:spacing w:before="0" w:after="0" w:line="240" w:lineRule="auto"/>
        <w:jc w:val="both"/>
        <w:rPr>
          <w:color w:val="000000" w:themeColor="text1"/>
          <w:sz w:val="28"/>
          <w:szCs w:val="28"/>
          <w:lang w:val="vi-VN"/>
        </w:rPr>
      </w:pPr>
      <w:r w:rsidRPr="009D3D4A">
        <w:rPr>
          <w:b/>
          <w:color w:val="000000" w:themeColor="text1"/>
          <w:sz w:val="28"/>
          <w:szCs w:val="28"/>
          <w:shd w:val="clear" w:color="auto" w:fill="FFFFFF"/>
        </w:rPr>
        <w:t xml:space="preserve">Câu 2: </w:t>
      </w:r>
      <w:r w:rsidRPr="009D3D4A">
        <w:rPr>
          <w:bCs/>
          <w:color w:val="000000" w:themeColor="text1"/>
          <w:sz w:val="28"/>
          <w:szCs w:val="28"/>
          <w:shd w:val="clear" w:color="auto" w:fill="FFFFFF"/>
        </w:rPr>
        <w:t xml:space="preserve">Từ </w:t>
      </w:r>
      <w:r w:rsidRPr="009D3D4A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“</w:t>
      </w:r>
      <w:r w:rsidR="00E373C7"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t>tuổi thơ</w:t>
      </w:r>
      <w:r w:rsidRPr="009D3D4A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>”</w:t>
      </w:r>
      <w:r w:rsidRPr="009D3D4A">
        <w:rPr>
          <w:bCs/>
          <w:color w:val="000000" w:themeColor="text1"/>
          <w:sz w:val="28"/>
          <w:szCs w:val="28"/>
          <w:shd w:val="clear" w:color="auto" w:fill="FFFFFF"/>
        </w:rPr>
        <w:t xml:space="preserve"> trong câu thơ</w:t>
      </w:r>
      <w:r w:rsidRPr="009D3D4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3D4A">
        <w:rPr>
          <w:color w:val="000000" w:themeColor="text1"/>
          <w:sz w:val="28"/>
          <w:szCs w:val="28"/>
          <w:lang w:val="vi-VN"/>
        </w:rPr>
        <w:t>“</w:t>
      </w:r>
      <w:r w:rsidR="00E373C7"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t>Quê hương là một góc trời tuổi thơ</w:t>
      </w:r>
      <w:r w:rsidRPr="009D3D4A">
        <w:rPr>
          <w:i/>
          <w:color w:val="000000" w:themeColor="text1"/>
          <w:sz w:val="28"/>
          <w:szCs w:val="28"/>
          <w:lang w:val="vi-VN"/>
        </w:rPr>
        <w:t xml:space="preserve">” </w:t>
      </w:r>
      <w:r w:rsidRPr="009D3D4A">
        <w:rPr>
          <w:color w:val="000000" w:themeColor="text1"/>
          <w:sz w:val="28"/>
          <w:szCs w:val="28"/>
        </w:rPr>
        <w:t>thuộc loại từ nào</w:t>
      </w:r>
      <w:r w:rsidRPr="009D3D4A">
        <w:rPr>
          <w:color w:val="000000" w:themeColor="text1"/>
          <w:sz w:val="28"/>
          <w:szCs w:val="28"/>
          <w:lang w:val="vi-VN"/>
        </w:rPr>
        <w:t>?</w:t>
      </w:r>
    </w:p>
    <w:p w14:paraId="78F5BB21" w14:textId="7C0E8620" w:rsidR="00287EE6" w:rsidRPr="009D3D4A" w:rsidRDefault="00287EE6" w:rsidP="00277F67">
      <w:pPr>
        <w:spacing w:before="0"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3D4A">
        <w:rPr>
          <w:color w:val="000000" w:themeColor="text1"/>
          <w:sz w:val="28"/>
          <w:szCs w:val="28"/>
          <w:shd w:val="clear" w:color="auto" w:fill="FFFFFF"/>
        </w:rPr>
        <w:t xml:space="preserve">          A. Từ đơn.                                           B. Từ</w:t>
      </w:r>
      <w:r w:rsidR="0089492A" w:rsidRPr="009D3D4A">
        <w:rPr>
          <w:color w:val="000000" w:themeColor="text1"/>
          <w:sz w:val="28"/>
          <w:szCs w:val="28"/>
          <w:shd w:val="clear" w:color="auto" w:fill="FFFFFF"/>
        </w:rPr>
        <w:t xml:space="preserve"> đa nghĩa</w:t>
      </w:r>
    </w:p>
    <w:p w14:paraId="0618D86E" w14:textId="23567EE5" w:rsidR="00287EE6" w:rsidRPr="009D3D4A" w:rsidRDefault="00287EE6" w:rsidP="00277F67">
      <w:pPr>
        <w:spacing w:before="0" w:after="0" w:line="240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3D4A">
        <w:rPr>
          <w:color w:val="000000" w:themeColor="text1"/>
          <w:sz w:val="28"/>
          <w:szCs w:val="28"/>
          <w:shd w:val="clear" w:color="auto" w:fill="FFFFFF"/>
        </w:rPr>
        <w:t>C. Từ ghép.                                         D. Từ</w:t>
      </w:r>
      <w:r w:rsidR="0089492A" w:rsidRPr="009D3D4A">
        <w:rPr>
          <w:color w:val="000000" w:themeColor="text1"/>
          <w:sz w:val="28"/>
          <w:szCs w:val="28"/>
          <w:shd w:val="clear" w:color="auto" w:fill="FFFFFF"/>
        </w:rPr>
        <w:t xml:space="preserve"> láy</w:t>
      </w:r>
      <w:r w:rsidRPr="009D3D4A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50BD0B1" w14:textId="77777777" w:rsidR="003965B5" w:rsidRPr="009D3D4A" w:rsidRDefault="00287EE6" w:rsidP="00277F67">
      <w:pPr>
        <w:spacing w:before="0" w:after="0" w:line="240" w:lineRule="auto"/>
        <w:rPr>
          <w:color w:val="000000" w:themeColor="text1"/>
          <w:sz w:val="28"/>
          <w:szCs w:val="28"/>
        </w:rPr>
      </w:pPr>
      <w:r w:rsidRPr="009D3D4A">
        <w:rPr>
          <w:b/>
          <w:color w:val="000000" w:themeColor="text1"/>
          <w:sz w:val="28"/>
          <w:szCs w:val="28"/>
          <w:shd w:val="clear" w:color="auto" w:fill="FFFFFF"/>
        </w:rPr>
        <w:t>Câu 3:</w:t>
      </w:r>
      <w:r w:rsidR="008E36F5" w:rsidRPr="009D3D4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65B5" w:rsidRPr="009D3D4A">
        <w:rPr>
          <w:color w:val="000000" w:themeColor="text1"/>
          <w:sz w:val="28"/>
          <w:szCs w:val="28"/>
          <w:shd w:val="clear" w:color="auto" w:fill="FFFFFF"/>
        </w:rPr>
        <w:t>Trong dòng thơ: “</w:t>
      </w:r>
      <w:r w:rsidR="003965B5"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t>Quê hương là một góc trời tuổi thơ</w:t>
      </w:r>
      <w:r w:rsidR="003965B5" w:rsidRPr="009D3D4A">
        <w:rPr>
          <w:i/>
          <w:color w:val="000000" w:themeColor="text1"/>
          <w:sz w:val="28"/>
          <w:szCs w:val="28"/>
        </w:rPr>
        <w:t xml:space="preserve">” </w:t>
      </w:r>
      <w:r w:rsidR="003965B5" w:rsidRPr="009D3D4A">
        <w:rPr>
          <w:color w:val="000000" w:themeColor="text1"/>
          <w:sz w:val="28"/>
          <w:szCs w:val="28"/>
        </w:rPr>
        <w:t xml:space="preserve">có mấy cụm danh từ?    </w:t>
      </w:r>
    </w:p>
    <w:p w14:paraId="1004E3E2" w14:textId="239E6EBD" w:rsidR="00287EE6" w:rsidRPr="009D3D4A" w:rsidRDefault="003965B5" w:rsidP="00277F67">
      <w:pPr>
        <w:spacing w:before="0" w:after="0" w:line="240" w:lineRule="auto"/>
        <w:rPr>
          <w:color w:val="000000" w:themeColor="text1"/>
          <w:sz w:val="28"/>
          <w:szCs w:val="28"/>
        </w:rPr>
      </w:pPr>
      <w:r w:rsidRPr="009D3D4A">
        <w:rPr>
          <w:color w:val="000000" w:themeColor="text1"/>
          <w:sz w:val="28"/>
          <w:szCs w:val="28"/>
        </w:rPr>
        <w:t xml:space="preserve">           </w:t>
      </w:r>
      <w:r w:rsidR="00287EE6" w:rsidRPr="009D3D4A">
        <w:rPr>
          <w:color w:val="000000" w:themeColor="text1"/>
          <w:sz w:val="28"/>
          <w:szCs w:val="28"/>
        </w:rPr>
        <w:t>A. Một cụm</w:t>
      </w:r>
      <w:r w:rsidR="008847E0" w:rsidRPr="009D3D4A">
        <w:rPr>
          <w:color w:val="000000" w:themeColor="text1"/>
          <w:sz w:val="28"/>
          <w:szCs w:val="28"/>
        </w:rPr>
        <w:t xml:space="preserve"> danh từ</w:t>
      </w:r>
      <w:r w:rsidR="00287EE6" w:rsidRPr="009D3D4A">
        <w:rPr>
          <w:color w:val="000000" w:themeColor="text1"/>
          <w:sz w:val="28"/>
          <w:szCs w:val="28"/>
        </w:rPr>
        <w:t xml:space="preserve">.                           B. Hai cụm </w:t>
      </w:r>
      <w:r w:rsidR="008847E0" w:rsidRPr="009D3D4A">
        <w:rPr>
          <w:color w:val="000000" w:themeColor="text1"/>
          <w:sz w:val="28"/>
          <w:szCs w:val="28"/>
        </w:rPr>
        <w:t>danh từ</w:t>
      </w:r>
      <w:r w:rsidR="00287EE6" w:rsidRPr="009D3D4A">
        <w:rPr>
          <w:color w:val="000000" w:themeColor="text1"/>
          <w:sz w:val="28"/>
          <w:szCs w:val="28"/>
        </w:rPr>
        <w:t>.</w:t>
      </w:r>
    </w:p>
    <w:p w14:paraId="26A7159E" w14:textId="64F38185" w:rsidR="00287EE6" w:rsidRPr="009D3D4A" w:rsidRDefault="00287EE6" w:rsidP="00277F67">
      <w:pPr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D3D4A">
        <w:rPr>
          <w:color w:val="000000" w:themeColor="text1"/>
          <w:sz w:val="28"/>
          <w:szCs w:val="28"/>
        </w:rPr>
        <w:t xml:space="preserve">C. Ba cụm </w:t>
      </w:r>
      <w:r w:rsidR="008847E0" w:rsidRPr="009D3D4A">
        <w:rPr>
          <w:color w:val="000000" w:themeColor="text1"/>
          <w:sz w:val="28"/>
          <w:szCs w:val="28"/>
        </w:rPr>
        <w:t xml:space="preserve">danh từ.                           </w:t>
      </w:r>
      <w:r w:rsidR="0089492A" w:rsidRPr="009D3D4A">
        <w:rPr>
          <w:color w:val="000000" w:themeColor="text1"/>
          <w:sz w:val="28"/>
          <w:szCs w:val="28"/>
        </w:rPr>
        <w:t xml:space="preserve"> </w:t>
      </w:r>
      <w:r w:rsidRPr="009D3D4A">
        <w:rPr>
          <w:color w:val="000000" w:themeColor="text1"/>
          <w:sz w:val="28"/>
          <w:szCs w:val="28"/>
        </w:rPr>
        <w:t xml:space="preserve"> D. Bốn cụm </w:t>
      </w:r>
      <w:r w:rsidR="008847E0" w:rsidRPr="009D3D4A">
        <w:rPr>
          <w:color w:val="000000" w:themeColor="text1"/>
          <w:sz w:val="28"/>
          <w:szCs w:val="28"/>
        </w:rPr>
        <w:t xml:space="preserve">danh từ.                           </w:t>
      </w:r>
    </w:p>
    <w:p w14:paraId="3F98B89D" w14:textId="77777777" w:rsidR="000703DE" w:rsidRPr="009D3D4A" w:rsidRDefault="00287EE6" w:rsidP="00277F67">
      <w:pPr>
        <w:spacing w:before="0" w:after="0" w:line="240" w:lineRule="auto"/>
        <w:rPr>
          <w:color w:val="000000" w:themeColor="text1"/>
          <w:sz w:val="28"/>
          <w:szCs w:val="28"/>
        </w:rPr>
      </w:pPr>
      <w:r w:rsidRPr="009D3D4A">
        <w:rPr>
          <w:b/>
          <w:color w:val="000000" w:themeColor="text1"/>
          <w:sz w:val="28"/>
          <w:szCs w:val="28"/>
        </w:rPr>
        <w:t xml:space="preserve">Câu 4: </w:t>
      </w:r>
      <w:r w:rsidR="000703DE" w:rsidRPr="009D3D4A">
        <w:rPr>
          <w:color w:val="000000" w:themeColor="text1"/>
          <w:sz w:val="28"/>
          <w:szCs w:val="28"/>
        </w:rPr>
        <w:t>Nội dung của văn bản trên thể hiện tình cảm gì?</w:t>
      </w:r>
    </w:p>
    <w:p w14:paraId="4209FE59" w14:textId="7D2CBE9F" w:rsidR="00287EE6" w:rsidRPr="009D3D4A" w:rsidRDefault="00287EE6" w:rsidP="00277F67">
      <w:pPr>
        <w:spacing w:before="0" w:after="0" w:line="240" w:lineRule="auto"/>
        <w:rPr>
          <w:color w:val="000000" w:themeColor="text1"/>
          <w:sz w:val="28"/>
          <w:szCs w:val="28"/>
        </w:rPr>
      </w:pPr>
      <w:r w:rsidRPr="009D3D4A">
        <w:rPr>
          <w:color w:val="000000" w:themeColor="text1"/>
          <w:sz w:val="28"/>
          <w:szCs w:val="28"/>
        </w:rPr>
        <w:t xml:space="preserve">         A. </w:t>
      </w:r>
      <w:r w:rsidR="0089492A" w:rsidRPr="009D3D4A">
        <w:rPr>
          <w:color w:val="000000" w:themeColor="text1"/>
          <w:sz w:val="28"/>
          <w:szCs w:val="28"/>
        </w:rPr>
        <w:t>Tình yêu thiên nhiên</w:t>
      </w:r>
      <w:r w:rsidR="000703DE" w:rsidRPr="009D3D4A">
        <w:rPr>
          <w:color w:val="000000" w:themeColor="text1"/>
          <w:sz w:val="28"/>
          <w:szCs w:val="28"/>
        </w:rPr>
        <w:t>.</w:t>
      </w:r>
      <w:r w:rsidRPr="009D3D4A">
        <w:rPr>
          <w:color w:val="000000" w:themeColor="text1"/>
          <w:sz w:val="28"/>
          <w:szCs w:val="28"/>
        </w:rPr>
        <w:t xml:space="preserve">                        </w:t>
      </w:r>
      <w:r w:rsidR="0089492A" w:rsidRPr="009D3D4A">
        <w:rPr>
          <w:color w:val="000000" w:themeColor="text1"/>
          <w:sz w:val="28"/>
          <w:szCs w:val="28"/>
        </w:rPr>
        <w:t xml:space="preserve"> </w:t>
      </w:r>
      <w:r w:rsidRPr="009D3D4A">
        <w:rPr>
          <w:color w:val="000000" w:themeColor="text1"/>
          <w:sz w:val="28"/>
          <w:szCs w:val="28"/>
        </w:rPr>
        <w:t>B. Tình yêu gia đình</w:t>
      </w:r>
      <w:r w:rsidR="000703DE" w:rsidRPr="009D3D4A">
        <w:rPr>
          <w:color w:val="000000" w:themeColor="text1"/>
          <w:sz w:val="28"/>
          <w:szCs w:val="28"/>
        </w:rPr>
        <w:t>.</w:t>
      </w:r>
    </w:p>
    <w:p w14:paraId="146F865C" w14:textId="3899E355" w:rsidR="00287EE6" w:rsidRPr="009D3D4A" w:rsidRDefault="00287EE6" w:rsidP="00277F67">
      <w:pPr>
        <w:spacing w:before="0" w:after="0" w:line="240" w:lineRule="auto"/>
        <w:rPr>
          <w:color w:val="000000" w:themeColor="text1"/>
          <w:sz w:val="28"/>
          <w:szCs w:val="28"/>
        </w:rPr>
      </w:pPr>
      <w:r w:rsidRPr="009D3D4A">
        <w:rPr>
          <w:color w:val="000000" w:themeColor="text1"/>
          <w:sz w:val="28"/>
          <w:szCs w:val="28"/>
        </w:rPr>
        <w:t xml:space="preserve">         C. </w:t>
      </w:r>
      <w:r w:rsidR="0089492A" w:rsidRPr="009D3D4A">
        <w:rPr>
          <w:color w:val="000000" w:themeColor="text1"/>
          <w:sz w:val="28"/>
          <w:szCs w:val="28"/>
        </w:rPr>
        <w:t>Tình yêu quê hương</w:t>
      </w:r>
      <w:r w:rsidR="000703DE" w:rsidRPr="009D3D4A">
        <w:rPr>
          <w:color w:val="000000" w:themeColor="text1"/>
          <w:sz w:val="28"/>
          <w:szCs w:val="28"/>
        </w:rPr>
        <w:t>.</w:t>
      </w:r>
      <w:r w:rsidRPr="009D3D4A">
        <w:rPr>
          <w:color w:val="000000" w:themeColor="text1"/>
          <w:sz w:val="28"/>
          <w:szCs w:val="28"/>
        </w:rPr>
        <w:t xml:space="preserve">                   </w:t>
      </w:r>
      <w:r w:rsidR="0089492A" w:rsidRPr="009D3D4A">
        <w:rPr>
          <w:color w:val="000000" w:themeColor="text1"/>
          <w:sz w:val="28"/>
          <w:szCs w:val="28"/>
        </w:rPr>
        <w:t xml:space="preserve">     </w:t>
      </w:r>
      <w:r w:rsidRPr="009D3D4A">
        <w:rPr>
          <w:color w:val="000000" w:themeColor="text1"/>
          <w:sz w:val="28"/>
          <w:szCs w:val="28"/>
        </w:rPr>
        <w:t xml:space="preserve">  D. Tình yêu đôi lứa</w:t>
      </w:r>
      <w:r w:rsidR="000703DE" w:rsidRPr="009D3D4A">
        <w:rPr>
          <w:color w:val="000000" w:themeColor="text1"/>
          <w:sz w:val="28"/>
          <w:szCs w:val="28"/>
        </w:rPr>
        <w:t>.</w:t>
      </w:r>
    </w:p>
    <w:p w14:paraId="30958F7D" w14:textId="7A4F9EC5" w:rsidR="008847E0" w:rsidRPr="009D3D4A" w:rsidRDefault="008847E0" w:rsidP="00277F67">
      <w:pPr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9D3D4A">
        <w:rPr>
          <w:b/>
          <w:color w:val="000000" w:themeColor="text1"/>
          <w:sz w:val="28"/>
          <w:szCs w:val="28"/>
        </w:rPr>
        <w:t>Câu 5</w:t>
      </w:r>
      <w:r w:rsidRPr="009D3D4A">
        <w:rPr>
          <w:color w:val="000000" w:themeColor="text1"/>
          <w:sz w:val="28"/>
          <w:szCs w:val="28"/>
        </w:rPr>
        <w:t xml:space="preserve">: Tác dụng của việc sử dụng điệp </w:t>
      </w:r>
      <w:r w:rsidR="000703DE" w:rsidRPr="009D3D4A">
        <w:rPr>
          <w:color w:val="000000" w:themeColor="text1"/>
          <w:sz w:val="28"/>
          <w:szCs w:val="28"/>
        </w:rPr>
        <w:t>ngữ</w:t>
      </w:r>
      <w:r w:rsidRPr="009D3D4A">
        <w:rPr>
          <w:color w:val="000000" w:themeColor="text1"/>
          <w:sz w:val="28"/>
          <w:szCs w:val="28"/>
        </w:rPr>
        <w:t xml:space="preserve"> “</w:t>
      </w:r>
      <w:r w:rsidRPr="009D3D4A">
        <w:rPr>
          <w:i/>
          <w:color w:val="000000" w:themeColor="text1"/>
          <w:sz w:val="28"/>
          <w:szCs w:val="28"/>
        </w:rPr>
        <w:t>quê hương</w:t>
      </w:r>
      <w:r w:rsidRPr="009D3D4A">
        <w:rPr>
          <w:color w:val="000000" w:themeColor="text1"/>
          <w:sz w:val="28"/>
          <w:szCs w:val="28"/>
        </w:rPr>
        <w:t>” trong văn bản trên</w:t>
      </w:r>
      <w:r w:rsidRPr="009D3D4A">
        <w:rPr>
          <w:color w:val="000000" w:themeColor="text1"/>
          <w:sz w:val="28"/>
          <w:szCs w:val="28"/>
          <w:lang w:val="vi-VN"/>
        </w:rPr>
        <w:t xml:space="preserve"> </w:t>
      </w:r>
      <w:r w:rsidRPr="009D3D4A">
        <w:rPr>
          <w:color w:val="000000" w:themeColor="text1"/>
          <w:sz w:val="28"/>
          <w:szCs w:val="28"/>
        </w:rPr>
        <w:t>là gì</w:t>
      </w:r>
      <w:r w:rsidRPr="009D3D4A">
        <w:rPr>
          <w:color w:val="000000" w:themeColor="text1"/>
          <w:sz w:val="28"/>
          <w:szCs w:val="28"/>
          <w:lang w:val="vi-VN"/>
        </w:rPr>
        <w:t>?</w:t>
      </w:r>
      <w:r w:rsidRPr="009D3D4A">
        <w:rPr>
          <w:color w:val="000000" w:themeColor="text1"/>
          <w:sz w:val="28"/>
          <w:szCs w:val="28"/>
        </w:rPr>
        <w:t xml:space="preserve"> </w:t>
      </w:r>
    </w:p>
    <w:p w14:paraId="5ED9B580" w14:textId="3E401627" w:rsidR="0089492A" w:rsidRPr="009D3D4A" w:rsidRDefault="0089492A" w:rsidP="00277F67">
      <w:pPr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D3D4A">
        <w:rPr>
          <w:color w:val="000000" w:themeColor="text1"/>
          <w:sz w:val="28"/>
          <w:szCs w:val="28"/>
        </w:rPr>
        <w:t>A</w:t>
      </w:r>
      <w:r w:rsidRPr="009D3D4A">
        <w:rPr>
          <w:color w:val="000000" w:themeColor="text1"/>
          <w:sz w:val="28"/>
          <w:szCs w:val="28"/>
          <w:lang w:val="vi-VN"/>
        </w:rPr>
        <w:t>. Nhấn mạnh tình yêu quê hương da diết của tác giả.</w:t>
      </w:r>
    </w:p>
    <w:p w14:paraId="74AE8B51" w14:textId="512F4CC6" w:rsidR="008847E0" w:rsidRPr="009D3D4A" w:rsidRDefault="0089492A" w:rsidP="00277F67">
      <w:pPr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  <w:lang w:val="vi-VN"/>
        </w:rPr>
      </w:pPr>
      <w:r w:rsidRPr="009D3D4A">
        <w:rPr>
          <w:color w:val="000000" w:themeColor="text1"/>
          <w:sz w:val="28"/>
          <w:szCs w:val="28"/>
        </w:rPr>
        <w:t>B</w:t>
      </w:r>
      <w:r w:rsidR="008847E0" w:rsidRPr="009D3D4A">
        <w:rPr>
          <w:color w:val="000000" w:themeColor="text1"/>
          <w:sz w:val="28"/>
          <w:szCs w:val="28"/>
          <w:lang w:val="vi-VN"/>
        </w:rPr>
        <w:t>. Nhấn mạnh tình yêu da diết của tác giả đối với dòng sông.</w:t>
      </w:r>
    </w:p>
    <w:p w14:paraId="5E7BBCB7" w14:textId="77777777" w:rsidR="008847E0" w:rsidRPr="009D3D4A" w:rsidRDefault="008847E0" w:rsidP="00277F67">
      <w:pPr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D3D4A">
        <w:rPr>
          <w:color w:val="000000" w:themeColor="text1"/>
          <w:sz w:val="28"/>
          <w:szCs w:val="28"/>
          <w:lang w:val="vi-VN"/>
        </w:rPr>
        <w:t xml:space="preserve">C. Nhấn mạnh tình yêu da diết của tác giả đối với mẹ.  </w:t>
      </w:r>
    </w:p>
    <w:p w14:paraId="4C039D09" w14:textId="77777777" w:rsidR="008847E0" w:rsidRPr="009D3D4A" w:rsidRDefault="008847E0" w:rsidP="00277F67">
      <w:pPr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D3D4A">
        <w:rPr>
          <w:color w:val="000000" w:themeColor="text1"/>
          <w:sz w:val="28"/>
          <w:szCs w:val="28"/>
          <w:lang w:val="vi-VN"/>
        </w:rPr>
        <w:t xml:space="preserve">D. </w:t>
      </w:r>
      <w:r w:rsidRPr="009D3D4A">
        <w:rPr>
          <w:color w:val="000000" w:themeColor="text1"/>
          <w:sz w:val="28"/>
          <w:szCs w:val="28"/>
        </w:rPr>
        <w:t>Nhấn mạnh tình yêu sâu sắc của tác giả đối với gia đình.</w:t>
      </w:r>
    </w:p>
    <w:p w14:paraId="2B9AC342" w14:textId="77777777" w:rsidR="003965B5" w:rsidRPr="009D3D4A" w:rsidRDefault="008847E0" w:rsidP="00277F67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3D4A">
        <w:rPr>
          <w:b/>
          <w:color w:val="000000" w:themeColor="text1"/>
          <w:sz w:val="28"/>
          <w:szCs w:val="28"/>
        </w:rPr>
        <w:t>Câu 6</w:t>
      </w:r>
      <w:r w:rsidRPr="009D3D4A">
        <w:rPr>
          <w:color w:val="000000" w:themeColor="text1"/>
          <w:sz w:val="28"/>
          <w:szCs w:val="28"/>
        </w:rPr>
        <w:t xml:space="preserve">: </w:t>
      </w:r>
      <w:r w:rsidR="003965B5" w:rsidRPr="009D3D4A">
        <w:rPr>
          <w:color w:val="000000" w:themeColor="text1"/>
          <w:sz w:val="28"/>
          <w:szCs w:val="28"/>
        </w:rPr>
        <w:t xml:space="preserve">Qua văn bản trên, em cảm nhận thế nào về hình ảnh quê hương? </w:t>
      </w:r>
    </w:p>
    <w:p w14:paraId="6B418920" w14:textId="1C583351" w:rsidR="003965B5" w:rsidRPr="009D3D4A" w:rsidRDefault="003965B5" w:rsidP="00277F67">
      <w:pPr>
        <w:spacing w:before="0" w:after="0" w:line="240" w:lineRule="auto"/>
        <w:jc w:val="both"/>
        <w:rPr>
          <w:color w:val="000000" w:themeColor="text1"/>
          <w:sz w:val="28"/>
          <w:szCs w:val="28"/>
          <w:lang w:val="vi-VN"/>
        </w:rPr>
      </w:pPr>
      <w:r w:rsidRPr="009D3D4A">
        <w:rPr>
          <w:color w:val="000000" w:themeColor="text1"/>
          <w:sz w:val="28"/>
          <w:szCs w:val="28"/>
          <w:lang w:val="vi-VN"/>
        </w:rPr>
        <w:t xml:space="preserve">          A. </w:t>
      </w:r>
      <w:r w:rsidR="00277F67" w:rsidRPr="009D3D4A">
        <w:rPr>
          <w:color w:val="000000" w:themeColor="text1"/>
          <w:sz w:val="28"/>
          <w:szCs w:val="28"/>
          <w:lang w:val="vi-VN"/>
        </w:rPr>
        <w:t>Cảnh tươi đẹp, bình dị</w:t>
      </w:r>
      <w:r w:rsidR="00277F67" w:rsidRPr="009D3D4A">
        <w:rPr>
          <w:color w:val="000000" w:themeColor="text1"/>
          <w:sz w:val="28"/>
          <w:szCs w:val="28"/>
        </w:rPr>
        <w:t>.</w:t>
      </w:r>
      <w:r w:rsidRPr="009D3D4A">
        <w:rPr>
          <w:color w:val="000000" w:themeColor="text1"/>
          <w:sz w:val="28"/>
          <w:szCs w:val="28"/>
        </w:rPr>
        <w:t xml:space="preserve"> </w:t>
      </w:r>
      <w:r w:rsidR="00277F67" w:rsidRPr="009D3D4A">
        <w:rPr>
          <w:color w:val="000000" w:themeColor="text1"/>
          <w:sz w:val="28"/>
          <w:szCs w:val="28"/>
        </w:rPr>
        <w:t xml:space="preserve">                  </w:t>
      </w:r>
      <w:r w:rsidRPr="009D3D4A">
        <w:rPr>
          <w:color w:val="000000" w:themeColor="text1"/>
          <w:sz w:val="28"/>
          <w:szCs w:val="28"/>
          <w:lang w:val="vi-VN"/>
        </w:rPr>
        <w:t xml:space="preserve">B. </w:t>
      </w:r>
      <w:r w:rsidR="00277F67" w:rsidRPr="009D3D4A">
        <w:rPr>
          <w:color w:val="000000" w:themeColor="text1"/>
          <w:sz w:val="28"/>
          <w:szCs w:val="28"/>
          <w:lang w:val="vi-VN"/>
        </w:rPr>
        <w:t xml:space="preserve">Cảnh rực rỡ, </w:t>
      </w:r>
      <w:r w:rsidR="00277F67" w:rsidRPr="009D3D4A">
        <w:rPr>
          <w:color w:val="000000" w:themeColor="text1"/>
          <w:sz w:val="28"/>
          <w:szCs w:val="28"/>
        </w:rPr>
        <w:t>vui tươi</w:t>
      </w:r>
      <w:r w:rsidR="00277F67" w:rsidRPr="009D3D4A">
        <w:rPr>
          <w:color w:val="000000" w:themeColor="text1"/>
          <w:sz w:val="28"/>
          <w:szCs w:val="28"/>
          <w:lang w:val="vi-VN"/>
        </w:rPr>
        <w:t>.</w:t>
      </w:r>
      <w:r w:rsidR="00277F67" w:rsidRPr="009D3D4A">
        <w:rPr>
          <w:color w:val="000000" w:themeColor="text1"/>
          <w:sz w:val="28"/>
          <w:szCs w:val="28"/>
        </w:rPr>
        <w:t xml:space="preserve">                     </w:t>
      </w:r>
    </w:p>
    <w:p w14:paraId="4C367BC6" w14:textId="77777777" w:rsidR="003965B5" w:rsidRPr="009D3D4A" w:rsidRDefault="003965B5" w:rsidP="00277F67">
      <w:pPr>
        <w:spacing w:before="0" w:after="0" w:line="240" w:lineRule="auto"/>
        <w:jc w:val="both"/>
        <w:rPr>
          <w:color w:val="000000" w:themeColor="text1"/>
          <w:sz w:val="28"/>
          <w:szCs w:val="28"/>
          <w:lang w:val="vi-VN"/>
        </w:rPr>
      </w:pPr>
      <w:r w:rsidRPr="009D3D4A">
        <w:rPr>
          <w:color w:val="000000" w:themeColor="text1"/>
          <w:sz w:val="28"/>
          <w:szCs w:val="28"/>
        </w:rPr>
        <w:t xml:space="preserve">          </w:t>
      </w:r>
      <w:r w:rsidRPr="009D3D4A">
        <w:rPr>
          <w:color w:val="000000" w:themeColor="text1"/>
          <w:sz w:val="28"/>
          <w:szCs w:val="28"/>
          <w:lang w:val="vi-VN"/>
        </w:rPr>
        <w:t xml:space="preserve">C. Cảnh thơ mộng, </w:t>
      </w:r>
      <w:r w:rsidRPr="009D3D4A">
        <w:rPr>
          <w:color w:val="000000" w:themeColor="text1"/>
          <w:sz w:val="28"/>
          <w:szCs w:val="28"/>
        </w:rPr>
        <w:t>đượm buồn</w:t>
      </w:r>
      <w:r w:rsidRPr="009D3D4A">
        <w:rPr>
          <w:color w:val="000000" w:themeColor="text1"/>
          <w:sz w:val="28"/>
          <w:szCs w:val="28"/>
          <w:lang w:val="vi-VN"/>
        </w:rPr>
        <w:t>.</w:t>
      </w:r>
      <w:r w:rsidRPr="009D3D4A">
        <w:rPr>
          <w:color w:val="000000" w:themeColor="text1"/>
          <w:sz w:val="28"/>
          <w:szCs w:val="28"/>
        </w:rPr>
        <w:t xml:space="preserve">          </w:t>
      </w:r>
      <w:r w:rsidRPr="009D3D4A">
        <w:rPr>
          <w:color w:val="000000" w:themeColor="text1"/>
          <w:sz w:val="28"/>
          <w:szCs w:val="28"/>
          <w:lang w:val="vi-VN"/>
        </w:rPr>
        <w:t xml:space="preserve">D. Cảnh mênh mông, </w:t>
      </w:r>
      <w:r w:rsidRPr="009D3D4A">
        <w:rPr>
          <w:color w:val="000000" w:themeColor="text1"/>
          <w:sz w:val="28"/>
          <w:szCs w:val="28"/>
        </w:rPr>
        <w:t>đượm buồn</w:t>
      </w:r>
      <w:r w:rsidRPr="009D3D4A">
        <w:rPr>
          <w:color w:val="000000" w:themeColor="text1"/>
          <w:sz w:val="28"/>
          <w:szCs w:val="28"/>
          <w:lang w:val="vi-VN"/>
        </w:rPr>
        <w:t>.</w:t>
      </w:r>
    </w:p>
    <w:p w14:paraId="6170EB47" w14:textId="61372B2D" w:rsidR="00D70CE5" w:rsidRPr="009D3D4A" w:rsidRDefault="008E36F5" w:rsidP="00277F67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3D4A">
        <w:rPr>
          <w:b/>
          <w:color w:val="000000" w:themeColor="text1"/>
          <w:sz w:val="28"/>
          <w:szCs w:val="28"/>
        </w:rPr>
        <w:t>Câu 7</w:t>
      </w:r>
      <w:r w:rsidR="008847E0" w:rsidRPr="009D3D4A">
        <w:rPr>
          <w:b/>
          <w:color w:val="000000" w:themeColor="text1"/>
          <w:sz w:val="28"/>
          <w:szCs w:val="28"/>
        </w:rPr>
        <w:t xml:space="preserve">. </w:t>
      </w:r>
      <w:r w:rsidR="00D70CE5" w:rsidRPr="009D3D4A">
        <w:rPr>
          <w:color w:val="000000" w:themeColor="text1"/>
          <w:sz w:val="28"/>
          <w:szCs w:val="28"/>
        </w:rPr>
        <w:t xml:space="preserve">Nhận xét nào phù hợp nhất về ý nghĩa lời ru của mẹ qua hai dòng thơ: </w:t>
      </w:r>
    </w:p>
    <w:p w14:paraId="26E3DC2D" w14:textId="6EE7741A" w:rsidR="00D70CE5" w:rsidRPr="009D3D4A" w:rsidRDefault="00D70CE5" w:rsidP="00277F67">
      <w:pPr>
        <w:spacing w:before="0" w:after="0" w:line="240" w:lineRule="auto"/>
        <w:jc w:val="center"/>
        <w:rPr>
          <w:i/>
          <w:color w:val="000000" w:themeColor="text1"/>
          <w:sz w:val="28"/>
          <w:szCs w:val="28"/>
        </w:rPr>
      </w:pPr>
      <w:r w:rsidRPr="009D3D4A">
        <w:rPr>
          <w:i/>
          <w:color w:val="000000" w:themeColor="text1"/>
          <w:sz w:val="28"/>
          <w:szCs w:val="28"/>
        </w:rPr>
        <w:t xml:space="preserve"> “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t>Quê hương là một tiếng ve</w:t>
      </w:r>
      <w:r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br/>
        <w:t>Lời ru của mẹ trưa hè à ơi</w:t>
      </w:r>
      <w:r w:rsidRPr="009D3D4A">
        <w:rPr>
          <w:i/>
          <w:color w:val="000000" w:themeColor="text1"/>
          <w:sz w:val="28"/>
          <w:szCs w:val="28"/>
        </w:rPr>
        <w:t>.”</w:t>
      </w:r>
    </w:p>
    <w:p w14:paraId="0E826FF6" w14:textId="357A550A" w:rsidR="00D70CE5" w:rsidRPr="009D3D4A" w:rsidRDefault="00D70CE5" w:rsidP="00277F67">
      <w:pPr>
        <w:spacing w:before="0" w:after="0" w:line="240" w:lineRule="auto"/>
        <w:jc w:val="both"/>
        <w:rPr>
          <w:color w:val="000000" w:themeColor="text1"/>
          <w:sz w:val="28"/>
          <w:szCs w:val="28"/>
          <w:lang w:val="vi-VN"/>
        </w:rPr>
      </w:pPr>
      <w:r w:rsidRPr="009D3D4A">
        <w:rPr>
          <w:color w:val="000000" w:themeColor="text1"/>
          <w:sz w:val="28"/>
          <w:szCs w:val="28"/>
          <w:lang w:val="vi-VN"/>
        </w:rPr>
        <w:t xml:space="preserve">A. </w:t>
      </w:r>
      <w:r w:rsidR="00277F67" w:rsidRPr="009D3D4A">
        <w:rPr>
          <w:color w:val="000000" w:themeColor="text1"/>
          <w:sz w:val="28"/>
          <w:szCs w:val="28"/>
          <w:lang w:val="vi-VN"/>
        </w:rPr>
        <w:t>Lời ru của mẹ gợi nhắc những kỉ niệm tuổi thơ tươi đẹp.</w:t>
      </w:r>
      <w:r w:rsidR="00277F67" w:rsidRPr="009D3D4A">
        <w:rPr>
          <w:color w:val="000000" w:themeColor="text1"/>
          <w:sz w:val="28"/>
          <w:szCs w:val="28"/>
        </w:rPr>
        <w:t xml:space="preserve"> </w:t>
      </w:r>
    </w:p>
    <w:p w14:paraId="3D0DDA07" w14:textId="77777777" w:rsidR="00D70CE5" w:rsidRPr="009D3D4A" w:rsidRDefault="00D70CE5" w:rsidP="00277F67">
      <w:pPr>
        <w:spacing w:before="0" w:after="0" w:line="240" w:lineRule="auto"/>
        <w:jc w:val="both"/>
        <w:rPr>
          <w:color w:val="000000" w:themeColor="text1"/>
          <w:sz w:val="28"/>
          <w:szCs w:val="28"/>
          <w:lang w:val="vi-VN"/>
        </w:rPr>
      </w:pPr>
      <w:r w:rsidRPr="009D3D4A">
        <w:rPr>
          <w:color w:val="000000" w:themeColor="text1"/>
          <w:sz w:val="28"/>
          <w:szCs w:val="28"/>
          <w:lang w:val="vi-VN"/>
        </w:rPr>
        <w:t>B. Lời ru của mẹ động viên, khích lệ con nỗ lực học tập tốt.</w:t>
      </w:r>
    </w:p>
    <w:p w14:paraId="57721815" w14:textId="77777777" w:rsidR="00D70CE5" w:rsidRPr="009D3D4A" w:rsidRDefault="00D70CE5" w:rsidP="00277F67">
      <w:pPr>
        <w:spacing w:before="0" w:after="0" w:line="240" w:lineRule="auto"/>
        <w:jc w:val="both"/>
        <w:rPr>
          <w:color w:val="000000" w:themeColor="text1"/>
          <w:sz w:val="28"/>
          <w:szCs w:val="28"/>
          <w:lang w:val="vi-VN"/>
        </w:rPr>
      </w:pPr>
      <w:r w:rsidRPr="009D3D4A">
        <w:rPr>
          <w:color w:val="000000" w:themeColor="text1"/>
          <w:sz w:val="28"/>
          <w:szCs w:val="28"/>
          <w:lang w:val="vi-VN"/>
        </w:rPr>
        <w:t>C. Lời ru của mẹ là khúc hát xua tan mệt mỏi trong lao động.</w:t>
      </w:r>
    </w:p>
    <w:p w14:paraId="311D3A53" w14:textId="77777777" w:rsidR="00277F67" w:rsidRPr="009D3D4A" w:rsidRDefault="00D70CE5" w:rsidP="00277F67">
      <w:pPr>
        <w:spacing w:before="0" w:after="0" w:line="240" w:lineRule="auto"/>
        <w:jc w:val="both"/>
        <w:rPr>
          <w:color w:val="000000" w:themeColor="text1"/>
          <w:sz w:val="28"/>
          <w:szCs w:val="28"/>
          <w:lang w:val="vi-VN"/>
        </w:rPr>
      </w:pPr>
      <w:r w:rsidRPr="009D3D4A">
        <w:rPr>
          <w:color w:val="000000" w:themeColor="text1"/>
          <w:sz w:val="28"/>
          <w:szCs w:val="28"/>
          <w:lang w:val="vi-VN"/>
        </w:rPr>
        <w:t xml:space="preserve">D. </w:t>
      </w:r>
      <w:r w:rsidR="00277F67" w:rsidRPr="009D3D4A">
        <w:rPr>
          <w:color w:val="000000" w:themeColor="text1"/>
          <w:sz w:val="28"/>
          <w:szCs w:val="28"/>
          <w:lang w:val="vi-VN"/>
        </w:rPr>
        <w:t>Lời ru của mẹ đưa con vào giấc ngủ, bồi đắp tâm hồn con.</w:t>
      </w:r>
    </w:p>
    <w:p w14:paraId="22F9C74D" w14:textId="71E7B753" w:rsidR="00063E63" w:rsidRPr="009D3D4A" w:rsidRDefault="008847E0" w:rsidP="00277F67">
      <w:pPr>
        <w:spacing w:before="0" w:after="0" w:line="240" w:lineRule="auto"/>
        <w:rPr>
          <w:bCs/>
          <w:color w:val="000000" w:themeColor="text1"/>
          <w:spacing w:val="-10"/>
          <w:sz w:val="28"/>
          <w:szCs w:val="28"/>
          <w:shd w:val="clear" w:color="auto" w:fill="FFFFFF"/>
        </w:rPr>
      </w:pPr>
      <w:r w:rsidRPr="009D3D4A">
        <w:rPr>
          <w:b/>
          <w:color w:val="000000" w:themeColor="text1"/>
          <w:spacing w:val="-10"/>
          <w:sz w:val="28"/>
          <w:szCs w:val="28"/>
          <w:lang w:val="vi-VN"/>
        </w:rPr>
        <w:lastRenderedPageBreak/>
        <w:t xml:space="preserve">Câu 8: </w:t>
      </w:r>
      <w:r w:rsidRPr="009D3D4A">
        <w:rPr>
          <w:bCs/>
          <w:color w:val="000000" w:themeColor="text1"/>
          <w:spacing w:val="-10"/>
          <w:sz w:val="28"/>
          <w:szCs w:val="28"/>
        </w:rPr>
        <w:t xml:space="preserve">Nhận xét nào </w:t>
      </w:r>
      <w:r w:rsidRPr="009D3D4A">
        <w:rPr>
          <w:b/>
          <w:color w:val="000000" w:themeColor="text1"/>
          <w:spacing w:val="-10"/>
          <w:sz w:val="28"/>
          <w:szCs w:val="28"/>
          <w:u w:val="single"/>
        </w:rPr>
        <w:t>không đúng</w:t>
      </w:r>
      <w:r w:rsidRPr="009D3D4A">
        <w:rPr>
          <w:bCs/>
          <w:color w:val="000000" w:themeColor="text1"/>
          <w:spacing w:val="-10"/>
          <w:sz w:val="28"/>
          <w:szCs w:val="28"/>
        </w:rPr>
        <w:t xml:space="preserve"> về tình cảm của tác giả được thể hiện trong văn bản?</w:t>
      </w:r>
    </w:p>
    <w:p w14:paraId="281F440D" w14:textId="77986981" w:rsidR="00063E63" w:rsidRPr="009D3D4A" w:rsidRDefault="008847E0" w:rsidP="00277F67">
      <w:pPr>
        <w:spacing w:before="0" w:after="0" w:line="24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9D3D4A">
        <w:rPr>
          <w:iCs/>
          <w:color w:val="000000" w:themeColor="text1"/>
          <w:sz w:val="28"/>
          <w:szCs w:val="28"/>
          <w:shd w:val="clear" w:color="auto" w:fill="FFFFFF"/>
        </w:rPr>
        <w:t xml:space="preserve">A. </w:t>
      </w:r>
      <w:r w:rsidR="00277F67" w:rsidRPr="009D3D4A">
        <w:rPr>
          <w:iCs/>
          <w:color w:val="000000" w:themeColor="text1"/>
          <w:sz w:val="28"/>
          <w:szCs w:val="28"/>
        </w:rPr>
        <w:t>T</w:t>
      </w:r>
      <w:r w:rsidR="00277F67" w:rsidRPr="009D3D4A">
        <w:rPr>
          <w:iCs/>
          <w:color w:val="000000" w:themeColor="text1"/>
          <w:sz w:val="28"/>
          <w:szCs w:val="28"/>
          <w:shd w:val="clear" w:color="auto" w:fill="FFFFFF"/>
        </w:rPr>
        <w:t xml:space="preserve">ự hào về vẻ đẹp quê hương. </w:t>
      </w:r>
    </w:p>
    <w:p w14:paraId="2141FA53" w14:textId="2D146038" w:rsidR="008847E0" w:rsidRPr="009D3D4A" w:rsidRDefault="00063E63" w:rsidP="00277F67">
      <w:pPr>
        <w:spacing w:before="0" w:after="0" w:line="24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D3D4A">
        <w:rPr>
          <w:color w:val="000000" w:themeColor="text1"/>
          <w:sz w:val="28"/>
          <w:szCs w:val="28"/>
          <w:shd w:val="clear" w:color="auto" w:fill="FFFFFF"/>
        </w:rPr>
        <w:t>B</w:t>
      </w:r>
      <w:r w:rsidR="008847E0" w:rsidRPr="009D3D4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277F67" w:rsidRPr="009D3D4A">
        <w:rPr>
          <w:iCs/>
          <w:color w:val="000000" w:themeColor="text1"/>
          <w:sz w:val="28"/>
          <w:szCs w:val="28"/>
          <w:shd w:val="clear" w:color="auto" w:fill="FFFFFF"/>
        </w:rPr>
        <w:t xml:space="preserve">Trân trọng kí ức tuổi thơ êm đềm.        </w:t>
      </w:r>
    </w:p>
    <w:p w14:paraId="09DD8003" w14:textId="77777777" w:rsidR="00063E63" w:rsidRPr="009D3D4A" w:rsidRDefault="00063E63" w:rsidP="003965B5">
      <w:pPr>
        <w:spacing w:before="0" w:after="0" w:line="24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9D3D4A">
        <w:rPr>
          <w:iCs/>
          <w:color w:val="000000" w:themeColor="text1"/>
          <w:sz w:val="28"/>
          <w:szCs w:val="28"/>
          <w:shd w:val="clear" w:color="auto" w:fill="FFFFFF"/>
        </w:rPr>
        <w:t>C. Trân trọng tình bạn tuổi thơ gắn bó.</w:t>
      </w:r>
    </w:p>
    <w:p w14:paraId="7B2D146C" w14:textId="1184A0F3" w:rsidR="008847E0" w:rsidRPr="009D3D4A" w:rsidRDefault="008847E0" w:rsidP="003965B5">
      <w:pPr>
        <w:spacing w:before="0" w:after="0" w:line="240" w:lineRule="auto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 w:rsidRPr="009D3D4A">
        <w:rPr>
          <w:iCs/>
          <w:color w:val="000000" w:themeColor="text1"/>
          <w:sz w:val="28"/>
          <w:szCs w:val="28"/>
          <w:shd w:val="clear" w:color="auto" w:fill="FFFFFF"/>
        </w:rPr>
        <w:t>D. Yêu mến khung cảnh thiên nhiên quê hương.</w:t>
      </w:r>
    </w:p>
    <w:p w14:paraId="6CEB1E1C" w14:textId="77777777" w:rsidR="000703DE" w:rsidRPr="009D3D4A" w:rsidRDefault="008847E0" w:rsidP="003965B5">
      <w:pPr>
        <w:spacing w:before="0" w:after="0" w:line="264" w:lineRule="auto"/>
        <w:jc w:val="both"/>
        <w:rPr>
          <w:bCs/>
          <w:color w:val="000000" w:themeColor="text1"/>
          <w:sz w:val="28"/>
          <w:szCs w:val="28"/>
        </w:rPr>
      </w:pPr>
      <w:r w:rsidRPr="009D3D4A">
        <w:rPr>
          <w:b/>
          <w:color w:val="000000" w:themeColor="text1"/>
          <w:sz w:val="28"/>
          <w:szCs w:val="28"/>
          <w:lang w:val="vi-VN"/>
        </w:rPr>
        <w:t>Câu 9</w:t>
      </w:r>
      <w:r w:rsidR="000703DE" w:rsidRPr="009D3D4A">
        <w:rPr>
          <w:b/>
          <w:color w:val="000000" w:themeColor="text1"/>
          <w:sz w:val="28"/>
          <w:szCs w:val="28"/>
        </w:rPr>
        <w:t xml:space="preserve"> </w:t>
      </w:r>
      <w:r w:rsidR="000703DE" w:rsidRPr="009D3D4A">
        <w:rPr>
          <w:b/>
          <w:bCs/>
          <w:color w:val="000000" w:themeColor="text1"/>
          <w:sz w:val="28"/>
          <w:szCs w:val="28"/>
        </w:rPr>
        <w:t>(1,0 điểm)</w:t>
      </w:r>
      <w:r w:rsidRPr="009D3D4A">
        <w:rPr>
          <w:color w:val="000000" w:themeColor="text1"/>
          <w:sz w:val="28"/>
          <w:szCs w:val="28"/>
        </w:rPr>
        <w:t>:</w:t>
      </w:r>
      <w:r w:rsidRPr="009D3D4A">
        <w:rPr>
          <w:color w:val="000000" w:themeColor="text1"/>
          <w:sz w:val="28"/>
          <w:szCs w:val="28"/>
          <w:lang w:val="vi-VN"/>
        </w:rPr>
        <w:t xml:space="preserve"> </w:t>
      </w:r>
      <w:r w:rsidR="000703DE" w:rsidRPr="009D3D4A">
        <w:rPr>
          <w:bCs/>
          <w:color w:val="000000" w:themeColor="text1"/>
          <w:sz w:val="28"/>
          <w:szCs w:val="28"/>
        </w:rPr>
        <w:t>Văn bản trên gợi cho em những suy nghĩ, tình cảm gì về quê hương, đất nước?</w:t>
      </w:r>
    </w:p>
    <w:p w14:paraId="546D39A9" w14:textId="77777777" w:rsidR="000703DE" w:rsidRPr="009D3D4A" w:rsidRDefault="008847E0" w:rsidP="003965B5">
      <w:pPr>
        <w:spacing w:before="0" w:after="0" w:line="240" w:lineRule="auto"/>
        <w:jc w:val="both"/>
        <w:rPr>
          <w:color w:val="000000" w:themeColor="text1"/>
          <w:spacing w:val="-10"/>
          <w:sz w:val="28"/>
          <w:szCs w:val="28"/>
        </w:rPr>
      </w:pPr>
      <w:r w:rsidRPr="009D3D4A">
        <w:rPr>
          <w:b/>
          <w:color w:val="000000" w:themeColor="text1"/>
          <w:sz w:val="28"/>
          <w:szCs w:val="28"/>
          <w:lang w:val="vi-VN"/>
        </w:rPr>
        <w:t>Câu 10</w:t>
      </w:r>
      <w:r w:rsidR="000703DE" w:rsidRPr="009D3D4A">
        <w:rPr>
          <w:b/>
          <w:color w:val="000000" w:themeColor="text1"/>
          <w:sz w:val="28"/>
          <w:szCs w:val="28"/>
        </w:rPr>
        <w:t xml:space="preserve"> </w:t>
      </w:r>
      <w:r w:rsidR="000703DE" w:rsidRPr="009D3D4A">
        <w:rPr>
          <w:b/>
          <w:bCs/>
          <w:color w:val="000000" w:themeColor="text1"/>
          <w:sz w:val="28"/>
          <w:szCs w:val="28"/>
        </w:rPr>
        <w:t>(1,0 điểm)</w:t>
      </w:r>
      <w:r w:rsidRPr="009D3D4A">
        <w:rPr>
          <w:color w:val="000000" w:themeColor="text1"/>
          <w:sz w:val="28"/>
          <w:szCs w:val="28"/>
        </w:rPr>
        <w:t>:</w:t>
      </w:r>
      <w:r w:rsidRPr="009D3D4A">
        <w:rPr>
          <w:color w:val="000000" w:themeColor="text1"/>
          <w:sz w:val="28"/>
          <w:szCs w:val="28"/>
          <w:lang w:val="vi-VN"/>
        </w:rPr>
        <w:t xml:space="preserve"> </w:t>
      </w:r>
      <w:r w:rsidR="000703DE" w:rsidRPr="009D3D4A">
        <w:rPr>
          <w:color w:val="000000" w:themeColor="text1"/>
          <w:spacing w:val="-10"/>
          <w:sz w:val="28"/>
          <w:szCs w:val="28"/>
        </w:rPr>
        <w:t xml:space="preserve">Ghi lại cảm nhận của em về hai câu thơ sau trong khoảng 3 đến 5 câu văn: </w:t>
      </w:r>
    </w:p>
    <w:p w14:paraId="18D76E2F" w14:textId="03035E5B" w:rsidR="000703DE" w:rsidRPr="009D3D4A" w:rsidRDefault="00D70CE5" w:rsidP="003965B5">
      <w:pPr>
        <w:shd w:val="clear" w:color="auto" w:fill="FFFFFF"/>
        <w:spacing w:before="0" w:after="0" w:line="240" w:lineRule="auto"/>
        <w:ind w:left="1440"/>
        <w:rPr>
          <w:rFonts w:eastAsia="Times New Roman"/>
          <w:i/>
          <w:color w:val="000000" w:themeColor="text1"/>
          <w:sz w:val="28"/>
          <w:szCs w:val="28"/>
          <w:lang w:eastAsia="vi-VN"/>
        </w:rPr>
      </w:pPr>
      <w:r w:rsidRPr="009D3D4A">
        <w:rPr>
          <w:rFonts w:eastAsia="Times New Roman"/>
          <w:i/>
          <w:color w:val="000000" w:themeColor="text1"/>
          <w:sz w:val="28"/>
          <w:szCs w:val="28"/>
          <w:lang w:eastAsia="vi-VN"/>
        </w:rPr>
        <w:t xml:space="preserve">           </w:t>
      </w:r>
      <w:r w:rsidR="000703DE" w:rsidRPr="009D3D4A">
        <w:rPr>
          <w:rFonts w:eastAsia="Times New Roman"/>
          <w:i/>
          <w:color w:val="000000" w:themeColor="text1"/>
          <w:sz w:val="28"/>
          <w:szCs w:val="28"/>
          <w:lang w:eastAsia="vi-VN"/>
        </w:rPr>
        <w:t>“</w:t>
      </w:r>
      <w:r w:rsidR="000703DE"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t>Dòng sông con nước đầy vơi</w:t>
      </w:r>
      <w:r w:rsidR="000703DE"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br/>
      </w:r>
      <w:r w:rsidRPr="009D3D4A">
        <w:rPr>
          <w:rFonts w:eastAsia="Times New Roman"/>
          <w:i/>
          <w:color w:val="000000" w:themeColor="text1"/>
          <w:sz w:val="28"/>
          <w:szCs w:val="28"/>
          <w:lang w:eastAsia="vi-VN"/>
        </w:rPr>
        <w:t xml:space="preserve">        </w:t>
      </w:r>
      <w:r w:rsidR="000703DE" w:rsidRPr="009D3D4A">
        <w:rPr>
          <w:rFonts w:eastAsia="Times New Roman"/>
          <w:i/>
          <w:color w:val="000000" w:themeColor="text1"/>
          <w:sz w:val="28"/>
          <w:szCs w:val="28"/>
          <w:lang w:val="vi-VN" w:eastAsia="vi-VN"/>
        </w:rPr>
        <w:t>Quê hương là một góc trời tuổi thơ</w:t>
      </w:r>
      <w:r w:rsidR="000703DE" w:rsidRPr="009D3D4A">
        <w:rPr>
          <w:rFonts w:eastAsia="Times New Roman"/>
          <w:i/>
          <w:color w:val="000000" w:themeColor="text1"/>
          <w:sz w:val="28"/>
          <w:szCs w:val="28"/>
          <w:lang w:eastAsia="vi-VN"/>
        </w:rPr>
        <w:t>.”</w:t>
      </w:r>
    </w:p>
    <w:p w14:paraId="4ECEC529" w14:textId="7D49F20A" w:rsidR="00CE03AD" w:rsidRPr="009D3D4A" w:rsidRDefault="00CE03AD" w:rsidP="00E23738">
      <w:pPr>
        <w:spacing w:before="120" w:after="120" w:line="240" w:lineRule="auto"/>
        <w:jc w:val="both"/>
        <w:rPr>
          <w:b/>
          <w:color w:val="000000" w:themeColor="text1"/>
          <w:sz w:val="28"/>
          <w:szCs w:val="28"/>
          <w:lang w:val="vi-VN"/>
        </w:rPr>
      </w:pPr>
      <w:r w:rsidRPr="009D3D4A">
        <w:rPr>
          <w:b/>
          <w:color w:val="000000" w:themeColor="text1"/>
          <w:sz w:val="28"/>
          <w:szCs w:val="28"/>
          <w:lang w:val="vi-VN"/>
        </w:rPr>
        <w:t>II. VIẾT (4,0 điểm)</w:t>
      </w:r>
    </w:p>
    <w:p w14:paraId="1B7B5F57" w14:textId="77777777" w:rsidR="00D70CE5" w:rsidRPr="009D3D4A" w:rsidRDefault="00D70CE5" w:rsidP="003965B5">
      <w:pPr>
        <w:spacing w:before="0" w:after="0" w:line="264" w:lineRule="auto"/>
        <w:ind w:firstLine="720"/>
        <w:jc w:val="both"/>
        <w:rPr>
          <w:color w:val="000000" w:themeColor="text1"/>
          <w:sz w:val="28"/>
          <w:szCs w:val="28"/>
          <w:lang w:val="vi-VN"/>
        </w:rPr>
      </w:pPr>
      <w:r w:rsidRPr="009D3D4A">
        <w:rPr>
          <w:color w:val="000000" w:themeColor="text1"/>
          <w:sz w:val="28"/>
          <w:szCs w:val="28"/>
        </w:rPr>
        <w:t>Đất nước Việt Nam có biết bao cảnh sắc thiên nhiên tươi đẹp</w:t>
      </w:r>
      <w:r w:rsidRPr="009D3D4A">
        <w:rPr>
          <w:color w:val="000000" w:themeColor="text1"/>
          <w:sz w:val="28"/>
          <w:szCs w:val="28"/>
          <w:lang w:val="vi-VN"/>
        </w:rPr>
        <w:t xml:space="preserve">. </w:t>
      </w:r>
      <w:r w:rsidRPr="009D3D4A">
        <w:rPr>
          <w:color w:val="000000" w:themeColor="text1"/>
          <w:sz w:val="28"/>
          <w:szCs w:val="28"/>
        </w:rPr>
        <w:t>Em h</w:t>
      </w:r>
      <w:r w:rsidRPr="009D3D4A">
        <w:rPr>
          <w:color w:val="000000" w:themeColor="text1"/>
          <w:sz w:val="28"/>
          <w:szCs w:val="28"/>
          <w:lang w:val="vi-VN"/>
        </w:rPr>
        <w:t xml:space="preserve">ãy kể lại một trải nghiệm </w:t>
      </w:r>
      <w:r w:rsidRPr="009D3D4A">
        <w:rPr>
          <w:color w:val="000000" w:themeColor="text1"/>
          <w:sz w:val="28"/>
          <w:szCs w:val="28"/>
        </w:rPr>
        <w:t>của bản thân</w:t>
      </w:r>
      <w:r w:rsidRPr="009D3D4A">
        <w:rPr>
          <w:color w:val="000000" w:themeColor="text1"/>
          <w:sz w:val="28"/>
          <w:szCs w:val="28"/>
          <w:lang w:val="vi-VN"/>
        </w:rPr>
        <w:t xml:space="preserve"> </w:t>
      </w:r>
      <w:r w:rsidRPr="009D3D4A">
        <w:rPr>
          <w:color w:val="000000" w:themeColor="text1"/>
          <w:sz w:val="28"/>
          <w:szCs w:val="28"/>
        </w:rPr>
        <w:t>về một chuyến tham quan, du lịch.</w:t>
      </w:r>
    </w:p>
    <w:p w14:paraId="67055296" w14:textId="77777777" w:rsidR="00D70CE5" w:rsidRPr="009D3D4A" w:rsidRDefault="00D70CE5" w:rsidP="003965B5">
      <w:pPr>
        <w:spacing w:before="0" w:after="0" w:line="264" w:lineRule="auto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523E375B" w14:textId="079A6C9A" w:rsidR="00D70CE5" w:rsidRPr="009D3D4A" w:rsidRDefault="00E23738" w:rsidP="00E23738">
      <w:pPr>
        <w:spacing w:before="0" w:after="0" w:line="264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9D3D4A">
        <w:rPr>
          <w:b/>
          <w:color w:val="000000" w:themeColor="text1"/>
          <w:sz w:val="28"/>
          <w:szCs w:val="28"/>
        </w:rPr>
        <w:t>----- HẾT -----</w:t>
      </w:r>
    </w:p>
    <w:p w14:paraId="57CB55BC" w14:textId="77777777" w:rsidR="00CE03AD" w:rsidRPr="009D3D4A" w:rsidRDefault="00CE03AD" w:rsidP="003965B5">
      <w:pPr>
        <w:spacing w:before="0" w:after="0" w:line="264" w:lineRule="auto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2EA4FE11" w14:textId="77777777" w:rsidR="00CE03AD" w:rsidRPr="009D3D4A" w:rsidRDefault="00CE03AD" w:rsidP="003965B5">
      <w:pPr>
        <w:spacing w:before="0" w:after="0" w:line="264" w:lineRule="auto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0AB393D1" w14:textId="77777777" w:rsidR="00CE03AD" w:rsidRPr="009D3D4A" w:rsidRDefault="00CE03AD" w:rsidP="003965B5">
      <w:pPr>
        <w:spacing w:before="0" w:after="0" w:line="264" w:lineRule="auto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263A70E6" w14:textId="77777777" w:rsidR="00CE03AD" w:rsidRPr="009D3D4A" w:rsidRDefault="00CE03AD" w:rsidP="003965B5">
      <w:pPr>
        <w:spacing w:before="0" w:after="0" w:line="264" w:lineRule="auto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2B09F555" w14:textId="77777777" w:rsidR="00CE03AD" w:rsidRPr="009D3D4A" w:rsidRDefault="00CE03AD" w:rsidP="003965B5">
      <w:pPr>
        <w:spacing w:before="0" w:after="0" w:line="264" w:lineRule="auto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3815862F" w14:textId="77777777" w:rsidR="00CE03AD" w:rsidRPr="009D3D4A" w:rsidRDefault="00CE03AD" w:rsidP="003965B5">
      <w:pPr>
        <w:spacing w:before="0" w:after="0" w:line="264" w:lineRule="auto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2CC99DC8" w14:textId="77777777" w:rsidR="00CE03AD" w:rsidRPr="009D3D4A" w:rsidRDefault="00CE03AD" w:rsidP="003965B5">
      <w:pPr>
        <w:spacing w:before="0" w:after="0" w:line="264" w:lineRule="auto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4DB6B9ED" w14:textId="77777777" w:rsidR="00CE03AD" w:rsidRPr="009D3D4A" w:rsidRDefault="00CE03AD" w:rsidP="003965B5">
      <w:pPr>
        <w:spacing w:before="0" w:after="0" w:line="264" w:lineRule="auto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7607A2BE" w14:textId="77777777" w:rsidR="00CE03AD" w:rsidRPr="009D3D4A" w:rsidRDefault="00CE03AD" w:rsidP="003965B5">
      <w:pPr>
        <w:spacing w:before="0" w:after="0" w:line="264" w:lineRule="auto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1DFB5793" w14:textId="77777777" w:rsidR="00CE03AD" w:rsidRPr="009D3D4A" w:rsidRDefault="00CE03AD" w:rsidP="003965B5">
      <w:pPr>
        <w:spacing w:before="0" w:after="0" w:line="264" w:lineRule="auto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14:paraId="0CECDC5A" w14:textId="77777777" w:rsidR="00CE03AD" w:rsidRPr="009D3D4A" w:rsidRDefault="00CE03AD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768C9833" w14:textId="5CC78785" w:rsidR="00063E63" w:rsidRPr="009D3D4A" w:rsidRDefault="00063E63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6DA6EA61" w14:textId="377A8F1D" w:rsidR="00E373C7" w:rsidRPr="009D3D4A" w:rsidRDefault="00E373C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73D11962" w14:textId="7908B2BC" w:rsidR="00E373C7" w:rsidRPr="009D3D4A" w:rsidRDefault="00E373C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5DBDC9D6" w14:textId="54F4F42D" w:rsidR="00277F67" w:rsidRPr="009D3D4A" w:rsidRDefault="00277F6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54484F98" w14:textId="75224D9C" w:rsidR="00277F67" w:rsidRPr="009D3D4A" w:rsidRDefault="00277F6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4008603E" w14:textId="1C610D0E" w:rsidR="00277F67" w:rsidRPr="009D3D4A" w:rsidRDefault="00277F6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523EA674" w14:textId="48849E36" w:rsidR="00277F67" w:rsidRPr="009D3D4A" w:rsidRDefault="00277F6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22B650F1" w14:textId="474BE06D" w:rsidR="00277F67" w:rsidRPr="009D3D4A" w:rsidRDefault="00277F6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44ED9C40" w14:textId="6A90173E" w:rsidR="00277F67" w:rsidRPr="009D3D4A" w:rsidRDefault="00277F6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34D8971E" w14:textId="742A1B75" w:rsidR="00277F67" w:rsidRPr="009D3D4A" w:rsidRDefault="00277F6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0E6C553D" w14:textId="6D0EB0D7" w:rsidR="00277F67" w:rsidRPr="009D3D4A" w:rsidRDefault="00277F6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67A32456" w14:textId="77777777" w:rsidR="00277F67" w:rsidRPr="009D3D4A" w:rsidRDefault="00277F6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044096E6" w14:textId="77777777" w:rsidR="00E373C7" w:rsidRPr="009D3D4A" w:rsidRDefault="00E373C7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75CE1E57" w14:textId="77777777" w:rsidR="00CE03AD" w:rsidRPr="009D3D4A" w:rsidRDefault="00CE03AD" w:rsidP="003965B5">
      <w:pPr>
        <w:spacing w:before="0" w:after="0" w:line="264" w:lineRule="auto"/>
        <w:rPr>
          <w:b/>
          <w:color w:val="000000" w:themeColor="text1"/>
          <w:sz w:val="28"/>
          <w:szCs w:val="28"/>
        </w:rPr>
      </w:pPr>
    </w:p>
    <w:p w14:paraId="7F6EF1E7" w14:textId="77777777" w:rsidR="00CE03AD" w:rsidRPr="009D3D4A" w:rsidRDefault="00CE03AD" w:rsidP="003965B5">
      <w:pPr>
        <w:spacing w:before="0" w:after="0" w:line="264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9D3D4A">
        <w:rPr>
          <w:b/>
          <w:color w:val="000000" w:themeColor="text1"/>
          <w:sz w:val="28"/>
          <w:szCs w:val="28"/>
        </w:rPr>
        <w:lastRenderedPageBreak/>
        <w:t>HƯỚNG DẪN CHẤM KIỂM TRA CUỐI HỌC KÌ I</w:t>
      </w:r>
    </w:p>
    <w:p w14:paraId="5E432653" w14:textId="77777777" w:rsidR="00CE03AD" w:rsidRPr="009D3D4A" w:rsidRDefault="00CE03AD" w:rsidP="003965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D3D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Môn: Ngữ</w:t>
      </w:r>
      <w:r w:rsidRPr="009D3D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văn</w:t>
      </w:r>
      <w:r w:rsidRPr="009D3D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6    </w:t>
      </w:r>
      <w:r w:rsidRPr="009D3D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 </w:t>
      </w:r>
      <w:r w:rsidRPr="009D3D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</w:t>
      </w:r>
    </w:p>
    <w:p w14:paraId="51221E49" w14:textId="77777777" w:rsidR="00CE03AD" w:rsidRPr="009D3D4A" w:rsidRDefault="00CE03AD" w:rsidP="003965B5">
      <w:pPr>
        <w:spacing w:before="0" w:after="0" w:line="264" w:lineRule="auto"/>
        <w:ind w:firstLine="720"/>
        <w:jc w:val="center"/>
        <w:rPr>
          <w:b/>
          <w:color w:val="000000" w:themeColor="text1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9D3D4A" w:rsidRPr="009D3D4A" w14:paraId="0D6ACD07" w14:textId="77777777" w:rsidTr="00737343">
        <w:trPr>
          <w:jc w:val="center"/>
        </w:trPr>
        <w:tc>
          <w:tcPr>
            <w:tcW w:w="737" w:type="dxa"/>
            <w:shd w:val="clear" w:color="auto" w:fill="auto"/>
          </w:tcPr>
          <w:p w14:paraId="40ECA81F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14:paraId="51FA7498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14:paraId="1057C210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Nội</w:t>
            </w: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dung</w:t>
            </w:r>
          </w:p>
        </w:tc>
        <w:tc>
          <w:tcPr>
            <w:tcW w:w="752" w:type="dxa"/>
            <w:shd w:val="clear" w:color="auto" w:fill="auto"/>
          </w:tcPr>
          <w:p w14:paraId="11BCA74C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9D3D4A" w:rsidRPr="009D3D4A" w14:paraId="7AFFF3B5" w14:textId="77777777" w:rsidTr="00737343">
        <w:trPr>
          <w:jc w:val="center"/>
        </w:trPr>
        <w:tc>
          <w:tcPr>
            <w:tcW w:w="737" w:type="dxa"/>
            <w:shd w:val="clear" w:color="auto" w:fill="auto"/>
          </w:tcPr>
          <w:p w14:paraId="554844C8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14:paraId="5083922F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14:paraId="628BF3A2" w14:textId="77777777" w:rsidR="00CE03AD" w:rsidRPr="009D3D4A" w:rsidRDefault="00CE03AD" w:rsidP="003965B5">
            <w:pPr>
              <w:spacing w:before="0" w:after="0" w:line="264" w:lineRule="auto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ĐỌC</w:t>
            </w: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HIỂU</w:t>
            </w:r>
          </w:p>
        </w:tc>
        <w:tc>
          <w:tcPr>
            <w:tcW w:w="752" w:type="dxa"/>
            <w:shd w:val="clear" w:color="auto" w:fill="auto"/>
          </w:tcPr>
          <w:p w14:paraId="2E0E7089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6</w:t>
            </w: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,0</w:t>
            </w:r>
          </w:p>
        </w:tc>
      </w:tr>
      <w:tr w:rsidR="009D3D4A" w:rsidRPr="009D3D4A" w14:paraId="094CDB0A" w14:textId="77777777" w:rsidTr="00737343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483572F2" w14:textId="77777777" w:rsidR="00CE03AD" w:rsidRPr="009D3D4A" w:rsidRDefault="00CE03AD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587820F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14:paraId="7A95529C" w14:textId="25E15C84" w:rsidR="00CE03AD" w:rsidRPr="009D3D4A" w:rsidRDefault="0089492A" w:rsidP="003965B5">
            <w:pPr>
              <w:spacing w:before="0" w:after="0" w:line="264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4D8F30B8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9D3D4A" w:rsidRPr="009D3D4A" w14:paraId="20C2C6D1" w14:textId="77777777" w:rsidTr="0073734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647BBA17" w14:textId="77777777" w:rsidR="00CE03AD" w:rsidRPr="009D3D4A" w:rsidRDefault="00CE03AD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99EEBAE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14:paraId="60C45E8E" w14:textId="6823AAD0" w:rsidR="00CE03AD" w:rsidRPr="009D3D4A" w:rsidRDefault="00E373C7" w:rsidP="003965B5">
            <w:pPr>
              <w:spacing w:before="0" w:after="0" w:line="264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14:paraId="686C6099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9D3D4A" w:rsidRPr="009D3D4A" w14:paraId="5B4BC5CA" w14:textId="77777777" w:rsidTr="0073734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6B5215B7" w14:textId="77777777" w:rsidR="00CE03AD" w:rsidRPr="009D3D4A" w:rsidRDefault="00CE03AD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7180CDC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14:paraId="00B225AC" w14:textId="45C5D960" w:rsidR="00CE03AD" w:rsidRPr="009D3D4A" w:rsidRDefault="003965B5" w:rsidP="003965B5">
            <w:pPr>
              <w:spacing w:before="0" w:after="0" w:line="264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4D5BF17A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9D3D4A" w:rsidRPr="009D3D4A" w14:paraId="4CB3BF09" w14:textId="77777777" w:rsidTr="0073734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04EFADFA" w14:textId="77777777" w:rsidR="00CE03AD" w:rsidRPr="009D3D4A" w:rsidRDefault="00CE03AD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9F21041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14:paraId="566695E8" w14:textId="51711682" w:rsidR="00CE03AD" w:rsidRPr="009D3D4A" w:rsidRDefault="00274227" w:rsidP="003965B5">
            <w:pPr>
              <w:spacing w:before="0" w:after="0" w:line="264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noProof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14:paraId="3891CEB5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9D3D4A" w:rsidRPr="009D3D4A" w14:paraId="1D51E246" w14:textId="77777777" w:rsidTr="0073734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26B48879" w14:textId="77777777" w:rsidR="00CE03AD" w:rsidRPr="009D3D4A" w:rsidRDefault="00CE03AD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6E45961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14:paraId="3145CCC2" w14:textId="1A1014E3" w:rsidR="00CE03AD" w:rsidRPr="009D3D4A" w:rsidRDefault="00274227" w:rsidP="003965B5">
            <w:pPr>
              <w:spacing w:before="0" w:after="0"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D3D4A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5DCD0551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9D3D4A" w:rsidRPr="009D3D4A" w14:paraId="0E7481ED" w14:textId="77777777" w:rsidTr="0073734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696255D8" w14:textId="77777777" w:rsidR="00CE03AD" w:rsidRPr="009D3D4A" w:rsidRDefault="00CE03AD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C842511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71" w:type="dxa"/>
            <w:shd w:val="clear" w:color="auto" w:fill="auto"/>
          </w:tcPr>
          <w:p w14:paraId="748F0910" w14:textId="47B527D2" w:rsidR="00CE03AD" w:rsidRPr="009D3D4A" w:rsidRDefault="00277F67" w:rsidP="003965B5">
            <w:pPr>
              <w:spacing w:before="0" w:after="0"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D3D4A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2E5BAFD0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9D3D4A" w:rsidRPr="009D3D4A" w14:paraId="4464486E" w14:textId="77777777" w:rsidTr="0073734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26A91FE4" w14:textId="77777777" w:rsidR="00CE03AD" w:rsidRPr="009D3D4A" w:rsidRDefault="00CE03AD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139298C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71" w:type="dxa"/>
            <w:shd w:val="clear" w:color="auto" w:fill="auto"/>
          </w:tcPr>
          <w:p w14:paraId="48FBB0C8" w14:textId="761886DA" w:rsidR="00CE03AD" w:rsidRPr="009D3D4A" w:rsidRDefault="00277F67" w:rsidP="003965B5">
            <w:pPr>
              <w:spacing w:before="0" w:after="0"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D3D4A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 w14:paraId="7AB9C916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9D3D4A" w:rsidRPr="009D3D4A" w14:paraId="325CF2FB" w14:textId="77777777" w:rsidTr="0073734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563B6C1E" w14:textId="77777777" w:rsidR="00CE03AD" w:rsidRPr="009D3D4A" w:rsidRDefault="00CE03AD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0AF91AA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71" w:type="dxa"/>
            <w:shd w:val="clear" w:color="auto" w:fill="auto"/>
          </w:tcPr>
          <w:p w14:paraId="2A740DA3" w14:textId="36CE6DDF" w:rsidR="00CE03AD" w:rsidRPr="009D3D4A" w:rsidRDefault="00063E63" w:rsidP="003965B5">
            <w:pPr>
              <w:spacing w:before="0" w:after="0"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D3D4A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14:paraId="413BE8C0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9D3D4A" w:rsidRPr="009D3D4A" w14:paraId="721A83F6" w14:textId="77777777" w:rsidTr="000703DE">
        <w:trPr>
          <w:trHeight w:val="791"/>
          <w:jc w:val="center"/>
        </w:trPr>
        <w:tc>
          <w:tcPr>
            <w:tcW w:w="737" w:type="dxa"/>
            <w:vMerge/>
            <w:shd w:val="clear" w:color="auto" w:fill="auto"/>
          </w:tcPr>
          <w:p w14:paraId="32E249DF" w14:textId="77777777" w:rsidR="00277F67" w:rsidRPr="009D3D4A" w:rsidRDefault="00277F67" w:rsidP="00277F67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E38BCD1" w14:textId="77777777" w:rsidR="00277F67" w:rsidRPr="009D3D4A" w:rsidRDefault="00277F67" w:rsidP="00277F67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71" w:type="dxa"/>
            <w:shd w:val="clear" w:color="auto" w:fill="auto"/>
          </w:tcPr>
          <w:p w14:paraId="73F5C8F5" w14:textId="77777777" w:rsidR="00277F67" w:rsidRPr="009D3D4A" w:rsidRDefault="00277F67" w:rsidP="00277F67">
            <w:p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D3D4A">
              <w:rPr>
                <w:color w:val="000000" w:themeColor="text1"/>
                <w:sz w:val="28"/>
                <w:szCs w:val="28"/>
              </w:rPr>
              <w:t>- Hình thức: là một chuỗi câu văn (khoảng 3 đến 5 câu).</w:t>
            </w:r>
          </w:p>
          <w:p w14:paraId="32DB31EC" w14:textId="372B63ED" w:rsidR="00277F67" w:rsidRPr="009D3D4A" w:rsidRDefault="00277F67" w:rsidP="00277F67">
            <w:pPr>
              <w:spacing w:before="0" w:after="0"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D3D4A">
              <w:rPr>
                <w:color w:val="000000" w:themeColor="text1"/>
                <w:sz w:val="28"/>
                <w:szCs w:val="28"/>
              </w:rPr>
              <w:t xml:space="preserve">- Nội dung: </w:t>
            </w:r>
            <w:r w:rsidRPr="009D3D4A">
              <w:rPr>
                <w:color w:val="000000" w:themeColor="text1"/>
                <w:sz w:val="28"/>
                <w:szCs w:val="28"/>
                <w:lang w:val="vi-VN"/>
              </w:rPr>
              <w:t xml:space="preserve">HS </w:t>
            </w:r>
            <w:r w:rsidRPr="009D3D4A">
              <w:rPr>
                <w:color w:val="000000" w:themeColor="text1"/>
                <w:sz w:val="28"/>
                <w:szCs w:val="28"/>
              </w:rPr>
              <w:t>bày tỏ</w:t>
            </w:r>
            <w:r w:rsidRPr="009D3D4A">
              <w:rPr>
                <w:color w:val="000000" w:themeColor="text1"/>
                <w:sz w:val="28"/>
                <w:szCs w:val="28"/>
                <w:lang w:val="vi-VN"/>
              </w:rPr>
              <w:t xml:space="preserve"> được</w:t>
            </w:r>
            <w:r w:rsidRPr="009D3D4A">
              <w:rPr>
                <w:color w:val="000000" w:themeColor="text1"/>
                <w:sz w:val="28"/>
                <w:szCs w:val="28"/>
              </w:rPr>
              <w:t xml:space="preserve"> những suy nghĩ,</w:t>
            </w:r>
            <w:r w:rsidRPr="009D3D4A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9D3D4A">
              <w:rPr>
                <w:color w:val="000000" w:themeColor="text1"/>
                <w:sz w:val="28"/>
                <w:szCs w:val="28"/>
              </w:rPr>
              <w:t>tình cảm</w:t>
            </w:r>
            <w:r w:rsidRPr="009D3D4A">
              <w:rPr>
                <w:color w:val="000000" w:themeColor="text1"/>
                <w:sz w:val="28"/>
                <w:szCs w:val="28"/>
                <w:lang w:val="vi-VN"/>
              </w:rPr>
              <w:t xml:space="preserve"> của bản thân </w:t>
            </w:r>
            <w:r w:rsidRPr="009D3D4A">
              <w:rPr>
                <w:color w:val="000000" w:themeColor="text1"/>
                <w:sz w:val="28"/>
                <w:szCs w:val="28"/>
              </w:rPr>
              <w:t>đối với</w:t>
            </w:r>
            <w:r w:rsidRPr="009D3D4A">
              <w:rPr>
                <w:color w:val="000000" w:themeColor="text1"/>
                <w:sz w:val="28"/>
                <w:szCs w:val="28"/>
                <w:lang w:val="vi-VN"/>
              </w:rPr>
              <w:t xml:space="preserve"> quê hương</w:t>
            </w:r>
            <w:r w:rsidRPr="009D3D4A">
              <w:rPr>
                <w:color w:val="000000" w:themeColor="text1"/>
                <w:sz w:val="28"/>
                <w:szCs w:val="28"/>
              </w:rPr>
              <w:t>, đất nước (yêu mến, gắn bó, tự hào…)</w:t>
            </w:r>
          </w:p>
        </w:tc>
        <w:tc>
          <w:tcPr>
            <w:tcW w:w="752" w:type="dxa"/>
            <w:shd w:val="clear" w:color="auto" w:fill="auto"/>
          </w:tcPr>
          <w:p w14:paraId="61113D57" w14:textId="77777777" w:rsidR="00277F67" w:rsidRPr="009D3D4A" w:rsidRDefault="00277F67" w:rsidP="00277F67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  <w:p w14:paraId="1E16F750" w14:textId="6D6B1030" w:rsidR="00277F67" w:rsidRPr="009D3D4A" w:rsidRDefault="00277F67" w:rsidP="00277F67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0,75</w:t>
            </w:r>
          </w:p>
        </w:tc>
      </w:tr>
      <w:tr w:rsidR="009D3D4A" w:rsidRPr="009D3D4A" w14:paraId="29167928" w14:textId="77777777" w:rsidTr="0073734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7E4574A4" w14:textId="51C80393" w:rsidR="000703DE" w:rsidRPr="009D3D4A" w:rsidRDefault="000703DE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998B695" w14:textId="77777777" w:rsidR="000703DE" w:rsidRPr="009D3D4A" w:rsidRDefault="000703DE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71" w:type="dxa"/>
            <w:shd w:val="clear" w:color="auto" w:fill="auto"/>
          </w:tcPr>
          <w:p w14:paraId="2A8D2C03" w14:textId="77777777" w:rsidR="00FF6674" w:rsidRPr="009D3D4A" w:rsidRDefault="00FF6674" w:rsidP="00FF6674">
            <w:pPr>
              <w:spacing w:after="0" w:line="240" w:lineRule="auto"/>
              <w:jc w:val="both"/>
              <w:rPr>
                <w:color w:val="000000" w:themeColor="text1"/>
                <w:spacing w:val="-10"/>
                <w:sz w:val="28"/>
                <w:szCs w:val="28"/>
              </w:rPr>
            </w:pPr>
            <w:r w:rsidRPr="009D3D4A">
              <w:rPr>
                <w:color w:val="000000" w:themeColor="text1"/>
                <w:sz w:val="28"/>
                <w:szCs w:val="28"/>
              </w:rPr>
              <w:t xml:space="preserve">* Hình thức: Trình bày khoảng 3 đến 5 câu văn </w:t>
            </w:r>
            <w:r w:rsidRPr="009D3D4A">
              <w:rPr>
                <w:color w:val="000000" w:themeColor="text1"/>
                <w:spacing w:val="-10"/>
                <w:sz w:val="28"/>
                <w:szCs w:val="28"/>
              </w:rPr>
              <w:t>diễn đạt rõ ràng, mạch lạc, chuẩn chính tả, ngữ pháp tiếng Việt.</w:t>
            </w:r>
          </w:p>
          <w:p w14:paraId="7683A20A" w14:textId="77777777" w:rsidR="00805ACD" w:rsidRPr="009D3D4A" w:rsidRDefault="00805ACD" w:rsidP="00805ACD">
            <w:pPr>
              <w:spacing w:before="0" w:after="0"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D3D4A">
              <w:rPr>
                <w:color w:val="000000" w:themeColor="text1"/>
                <w:sz w:val="28"/>
                <w:szCs w:val="28"/>
              </w:rPr>
              <w:t>* Nội dung: Đảm bảo các ý cơ bản:</w:t>
            </w:r>
          </w:p>
          <w:p w14:paraId="29A59B5F" w14:textId="3A5EE85C" w:rsidR="000703DE" w:rsidRPr="009D3D4A" w:rsidRDefault="000703DE" w:rsidP="003965B5">
            <w:pPr>
              <w:spacing w:before="0" w:after="0"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D3D4A">
              <w:rPr>
                <w:color w:val="000000" w:themeColor="text1"/>
                <w:sz w:val="28"/>
                <w:szCs w:val="28"/>
              </w:rPr>
              <w:t xml:space="preserve">+ Nghệ thuật: biên pháp tu từ </w:t>
            </w:r>
            <w:r w:rsidR="00277F67" w:rsidRPr="009D3D4A">
              <w:rPr>
                <w:color w:val="000000" w:themeColor="text1"/>
                <w:sz w:val="28"/>
                <w:szCs w:val="28"/>
              </w:rPr>
              <w:t>so sánh</w:t>
            </w:r>
            <w:r w:rsidRPr="009D3D4A">
              <w:rPr>
                <w:color w:val="000000" w:themeColor="text1"/>
                <w:sz w:val="28"/>
                <w:szCs w:val="28"/>
              </w:rPr>
              <w:t xml:space="preserve">, sử dụng từ </w:t>
            </w:r>
            <w:r w:rsidR="00277F67" w:rsidRPr="009D3D4A">
              <w:rPr>
                <w:color w:val="000000" w:themeColor="text1"/>
                <w:sz w:val="28"/>
                <w:szCs w:val="28"/>
              </w:rPr>
              <w:t>trái nghĩa</w:t>
            </w:r>
            <w:r w:rsidRPr="009D3D4A">
              <w:rPr>
                <w:color w:val="000000" w:themeColor="text1"/>
                <w:sz w:val="28"/>
                <w:szCs w:val="28"/>
              </w:rPr>
              <w:t xml:space="preserve">, … </w:t>
            </w:r>
          </w:p>
          <w:p w14:paraId="02A1477A" w14:textId="6BA175EA" w:rsidR="000703DE" w:rsidRPr="009D3D4A" w:rsidRDefault="000703DE" w:rsidP="003965B5">
            <w:pPr>
              <w:spacing w:before="0" w:after="0" w:line="26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D3D4A">
              <w:rPr>
                <w:color w:val="000000" w:themeColor="text1"/>
                <w:sz w:val="28"/>
                <w:szCs w:val="28"/>
              </w:rPr>
              <w:t xml:space="preserve"> </w:t>
            </w:r>
            <w:r w:rsidR="00805ACD" w:rsidRPr="009D3D4A">
              <w:rPr>
                <w:color w:val="000000" w:themeColor="text1"/>
                <w:sz w:val="28"/>
                <w:szCs w:val="28"/>
              </w:rPr>
              <w:t>-&gt;</w:t>
            </w:r>
            <w:r w:rsidRPr="009D3D4A">
              <w:rPr>
                <w:color w:val="000000" w:themeColor="text1"/>
                <w:sz w:val="28"/>
                <w:szCs w:val="28"/>
              </w:rPr>
              <w:t xml:space="preserve"> Hình ảnh dòng sông hiện lên sinh động, gắn liền với những kỉ niệm tuổi thơ….</w:t>
            </w:r>
            <w:r w:rsidR="00805ACD" w:rsidRPr="009D3D4A">
              <w:rPr>
                <w:color w:val="000000" w:themeColor="text1"/>
                <w:sz w:val="28"/>
                <w:szCs w:val="28"/>
              </w:rPr>
              <w:t xml:space="preserve">; </w:t>
            </w:r>
            <w:r w:rsidRPr="009D3D4A">
              <w:rPr>
                <w:color w:val="000000" w:themeColor="text1"/>
                <w:sz w:val="28"/>
                <w:szCs w:val="28"/>
              </w:rPr>
              <w:t xml:space="preserve">Thể hiện được tình cảm yêu mến, gắn bó với quê hương, với dòng </w:t>
            </w:r>
            <w:r w:rsidR="00805ACD" w:rsidRPr="009D3D4A">
              <w:rPr>
                <w:color w:val="000000" w:themeColor="text1"/>
                <w:sz w:val="28"/>
                <w:szCs w:val="28"/>
              </w:rPr>
              <w:t>sông của tác giả</w:t>
            </w:r>
            <w:r w:rsidRPr="009D3D4A">
              <w:rPr>
                <w:color w:val="000000" w:themeColor="text1"/>
                <w:sz w:val="28"/>
                <w:szCs w:val="28"/>
              </w:rPr>
              <w:t xml:space="preserve">… </w:t>
            </w:r>
          </w:p>
        </w:tc>
        <w:tc>
          <w:tcPr>
            <w:tcW w:w="752" w:type="dxa"/>
            <w:shd w:val="clear" w:color="auto" w:fill="auto"/>
          </w:tcPr>
          <w:p w14:paraId="3FB65086" w14:textId="77777777" w:rsidR="00277F67" w:rsidRPr="009D3D4A" w:rsidRDefault="00277F67" w:rsidP="00277F67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  <w:p w14:paraId="503C02B7" w14:textId="24074AE9" w:rsidR="00277F67" w:rsidRPr="009D3D4A" w:rsidRDefault="00277F67" w:rsidP="00277F67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46D19639" w14:textId="77777777" w:rsidR="00EB6FB3" w:rsidRPr="009D3D4A" w:rsidRDefault="00EB6FB3" w:rsidP="00277F67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3D79BE2D" w14:textId="77777777" w:rsidR="00277F67" w:rsidRPr="009D3D4A" w:rsidRDefault="00277F67" w:rsidP="00277F67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  <w:p w14:paraId="1C1A8BAE" w14:textId="77777777" w:rsidR="00805ACD" w:rsidRPr="009D3D4A" w:rsidRDefault="00805ACD" w:rsidP="00277F67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  <w:p w14:paraId="003FC288" w14:textId="4305B8F2" w:rsidR="000703DE" w:rsidRPr="009D3D4A" w:rsidRDefault="00277F67" w:rsidP="00277F67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0,5</w:t>
            </w:r>
          </w:p>
        </w:tc>
      </w:tr>
      <w:tr w:rsidR="009D3D4A" w:rsidRPr="009D3D4A" w14:paraId="28488E28" w14:textId="77777777" w:rsidTr="00737343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5E32C246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7583" w:type="dxa"/>
            <w:gridSpan w:val="2"/>
            <w:shd w:val="clear" w:color="auto" w:fill="auto"/>
          </w:tcPr>
          <w:p w14:paraId="5C53E3B3" w14:textId="77777777" w:rsidR="00CE03AD" w:rsidRPr="009D3D4A" w:rsidRDefault="00CE03AD" w:rsidP="003965B5">
            <w:pPr>
              <w:spacing w:before="0" w:after="0" w:line="264" w:lineRule="auto"/>
              <w:jc w:val="both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VIẾT</w:t>
            </w:r>
          </w:p>
        </w:tc>
        <w:tc>
          <w:tcPr>
            <w:tcW w:w="752" w:type="dxa"/>
            <w:shd w:val="clear" w:color="auto" w:fill="auto"/>
          </w:tcPr>
          <w:p w14:paraId="195335ED" w14:textId="77777777" w:rsidR="00CE03AD" w:rsidRPr="009D3D4A" w:rsidRDefault="00CE03AD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9D3D4A">
              <w:rPr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4,0</w:t>
            </w:r>
          </w:p>
        </w:tc>
      </w:tr>
      <w:tr w:rsidR="009D3D4A" w:rsidRPr="009D3D4A" w14:paraId="44D444FC" w14:textId="77777777" w:rsidTr="0073734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02824BD5" w14:textId="77777777" w:rsidR="00D70CE5" w:rsidRPr="009D3D4A" w:rsidRDefault="00D70CE5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14:paraId="5BA3DFCD" w14:textId="7EB14F7A" w:rsidR="00D70CE5" w:rsidRPr="009D3D4A" w:rsidRDefault="00D70CE5" w:rsidP="003965B5">
            <w:pPr>
              <w:spacing w:before="0" w:after="0" w:line="240" w:lineRule="auto"/>
              <w:jc w:val="both"/>
              <w:rPr>
                <w:b/>
                <w:i/>
                <w:color w:val="000000" w:themeColor="text1"/>
                <w:sz w:val="28"/>
                <w:szCs w:val="28"/>
                <w:lang w:val="pt-BR"/>
              </w:rPr>
            </w:pPr>
            <w:r w:rsidRPr="009D3D4A">
              <w:rPr>
                <w:i/>
                <w:color w:val="000000" w:themeColor="text1"/>
                <w:sz w:val="28"/>
                <w:szCs w:val="28"/>
                <w:lang w:val="pt-BR"/>
              </w:rPr>
              <w:t xml:space="preserve">a. Đảm bảo cấu trúc bài văn tự sự </w:t>
            </w:r>
            <w:r w:rsidRPr="009D3D4A">
              <w:rPr>
                <w:iCs/>
                <w:color w:val="000000" w:themeColor="text1"/>
                <w:sz w:val="28"/>
                <w:szCs w:val="28"/>
                <w:lang w:val="pt-BR"/>
              </w:rPr>
              <w:t>(bố cục 3 phần: mở bài, thân bài, kết bài).</w:t>
            </w:r>
          </w:p>
        </w:tc>
        <w:tc>
          <w:tcPr>
            <w:tcW w:w="752" w:type="dxa"/>
            <w:shd w:val="clear" w:color="auto" w:fill="auto"/>
          </w:tcPr>
          <w:p w14:paraId="38CDA8DF" w14:textId="77777777" w:rsidR="00D70CE5" w:rsidRPr="009D3D4A" w:rsidRDefault="00D70CE5" w:rsidP="003965B5">
            <w:pPr>
              <w:spacing w:before="0" w:after="0" w:line="264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9D3D4A">
              <w:rPr>
                <w:color w:val="000000" w:themeColor="text1"/>
                <w:sz w:val="28"/>
                <w:szCs w:val="28"/>
                <w:lang w:val="pt-BR"/>
              </w:rPr>
              <w:t>0.25</w:t>
            </w:r>
          </w:p>
        </w:tc>
      </w:tr>
      <w:tr w:rsidR="009D3D4A" w:rsidRPr="009D3D4A" w14:paraId="7CDA6D00" w14:textId="77777777" w:rsidTr="00737343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1E674673" w14:textId="77777777" w:rsidR="00D70CE5" w:rsidRPr="009D3D4A" w:rsidRDefault="00D70CE5" w:rsidP="003965B5">
            <w:pPr>
              <w:spacing w:before="0" w:after="0" w:line="264" w:lineRule="auto"/>
              <w:jc w:val="center"/>
              <w:rPr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14:paraId="7B066784" w14:textId="690ED426" w:rsidR="00D70CE5" w:rsidRPr="009D3D4A" w:rsidRDefault="00D70CE5" w:rsidP="003965B5">
            <w:pPr>
              <w:tabs>
                <w:tab w:val="left" w:pos="3840"/>
              </w:tabs>
              <w:spacing w:before="0" w:after="0" w:line="240" w:lineRule="auto"/>
              <w:jc w:val="both"/>
              <w:rPr>
                <w:b/>
                <w:i/>
                <w:color w:val="000000" w:themeColor="text1"/>
                <w:sz w:val="28"/>
                <w:szCs w:val="28"/>
                <w:lang w:val="pt-BR"/>
              </w:rPr>
            </w:pPr>
            <w:r w:rsidRPr="009D3D4A">
              <w:rPr>
                <w:i/>
                <w:color w:val="000000" w:themeColor="text1"/>
                <w:sz w:val="28"/>
                <w:szCs w:val="28"/>
                <w:lang w:val="pt-BR"/>
              </w:rPr>
              <w:t xml:space="preserve">b. Xác định đúng yêu cầu của đề: </w:t>
            </w:r>
            <w:r w:rsidRPr="009D3D4A">
              <w:rPr>
                <w:iCs/>
                <w:color w:val="000000" w:themeColor="text1"/>
                <w:sz w:val="28"/>
                <w:szCs w:val="28"/>
                <w:lang w:val="pt-BR"/>
              </w:rPr>
              <w:t>Kể lại một trải nghiệm của bản thân về một chuyến tham quan, du lịch.</w:t>
            </w:r>
          </w:p>
        </w:tc>
        <w:tc>
          <w:tcPr>
            <w:tcW w:w="752" w:type="dxa"/>
            <w:shd w:val="clear" w:color="auto" w:fill="auto"/>
          </w:tcPr>
          <w:p w14:paraId="3FBE2691" w14:textId="77777777" w:rsidR="00D70CE5" w:rsidRPr="009D3D4A" w:rsidRDefault="00D70CE5" w:rsidP="003965B5">
            <w:pPr>
              <w:spacing w:before="0" w:after="0" w:line="264" w:lineRule="auto"/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9D3D4A">
              <w:rPr>
                <w:color w:val="000000" w:themeColor="text1"/>
                <w:sz w:val="28"/>
                <w:szCs w:val="28"/>
                <w:lang w:val="pt-BR"/>
              </w:rPr>
              <w:t>0.25</w:t>
            </w:r>
          </w:p>
        </w:tc>
      </w:tr>
      <w:tr w:rsidR="009D3D4A" w:rsidRPr="009D3D4A" w14:paraId="525D47F2" w14:textId="77777777" w:rsidTr="00737343">
        <w:trPr>
          <w:trHeight w:val="2125"/>
          <w:jc w:val="center"/>
        </w:trPr>
        <w:tc>
          <w:tcPr>
            <w:tcW w:w="737" w:type="dxa"/>
            <w:vMerge/>
            <w:shd w:val="clear" w:color="auto" w:fill="auto"/>
          </w:tcPr>
          <w:p w14:paraId="6294A184" w14:textId="77777777" w:rsidR="00D70CE5" w:rsidRPr="009D3D4A" w:rsidRDefault="00D70CE5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14:paraId="515848D0" w14:textId="77777777" w:rsidR="00D70CE5" w:rsidRPr="009D3D4A" w:rsidRDefault="00D70CE5" w:rsidP="003965B5">
            <w:pPr>
              <w:spacing w:before="0" w:after="0" w:line="240" w:lineRule="auto"/>
              <w:ind w:left="54"/>
              <w:jc w:val="both"/>
              <w:rPr>
                <w:color w:val="000000" w:themeColor="text1"/>
                <w:sz w:val="28"/>
                <w:szCs w:val="28"/>
                <w:lang w:val="vi"/>
              </w:rPr>
            </w:pPr>
            <w:r w:rsidRPr="009D3D4A">
              <w:rPr>
                <w:i/>
                <w:color w:val="000000" w:themeColor="text1"/>
                <w:sz w:val="28"/>
                <w:szCs w:val="28"/>
                <w:lang w:val="pt-BR"/>
              </w:rPr>
              <w:t>c. Kể lại nội dung trải nghiệm.</w:t>
            </w:r>
            <w:r w:rsidRPr="009D3D4A">
              <w:rPr>
                <w:color w:val="000000" w:themeColor="text1"/>
                <w:sz w:val="28"/>
                <w:szCs w:val="28"/>
                <w:lang w:val="vi"/>
              </w:rPr>
              <w:t xml:space="preserve"> HS có thể triển khai cốt truyện theo nhiều cách, nhưng cần đảm bảo các yêu cầu sau:</w:t>
            </w:r>
          </w:p>
          <w:p w14:paraId="42EE3917" w14:textId="77777777" w:rsidR="00D70CE5" w:rsidRPr="009D3D4A" w:rsidRDefault="00D70CE5" w:rsidP="003965B5">
            <w:pPr>
              <w:spacing w:before="0" w:after="0" w:line="240" w:lineRule="auto"/>
              <w:jc w:val="both"/>
              <w:rPr>
                <w:rFonts w:eastAsia="TimesNewRomanPSMT"/>
                <w:iCs/>
                <w:color w:val="000000" w:themeColor="text1"/>
                <w:sz w:val="28"/>
                <w:szCs w:val="28"/>
                <w:lang w:val="pt-BR"/>
              </w:rPr>
            </w:pPr>
            <w:r w:rsidRPr="009D3D4A">
              <w:rPr>
                <w:rFonts w:eastAsia="TimesNewRomanPSMT"/>
                <w:iCs/>
                <w:color w:val="000000" w:themeColor="text1"/>
                <w:sz w:val="28"/>
                <w:szCs w:val="28"/>
                <w:lang w:val="pt-BR"/>
              </w:rPr>
              <w:t>- Sử dụng ngôi thứ nhất để kể.</w:t>
            </w:r>
          </w:p>
          <w:p w14:paraId="481105EA" w14:textId="77777777" w:rsidR="00D70CE5" w:rsidRPr="009D3D4A" w:rsidRDefault="00D70CE5" w:rsidP="003965B5">
            <w:pPr>
              <w:spacing w:before="0" w:after="0" w:line="240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- Giới thiệu được trải nghiệm.</w:t>
            </w:r>
          </w:p>
          <w:p w14:paraId="501CC4B0" w14:textId="77777777" w:rsidR="00D70CE5" w:rsidRPr="009D3D4A" w:rsidRDefault="00D70CE5" w:rsidP="003965B5">
            <w:pPr>
              <w:spacing w:before="0" w:after="0" w:line="240" w:lineRule="auto"/>
              <w:jc w:val="both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- Các sự việc chính: bắt đầu - diễn biến - kết thúc.</w:t>
            </w:r>
          </w:p>
          <w:p w14:paraId="64ED7F47" w14:textId="7AB2763D" w:rsidR="00D70CE5" w:rsidRPr="009D3D4A" w:rsidRDefault="00D70CE5" w:rsidP="003965B5">
            <w:pPr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  <w:lang w:val="vi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- Cảm xúc và suy nghĩ về trải nghiệm đó.</w:t>
            </w:r>
          </w:p>
        </w:tc>
        <w:tc>
          <w:tcPr>
            <w:tcW w:w="752" w:type="dxa"/>
            <w:shd w:val="clear" w:color="auto" w:fill="auto"/>
          </w:tcPr>
          <w:p w14:paraId="0638B5C4" w14:textId="77777777" w:rsidR="00D70CE5" w:rsidRPr="009D3D4A" w:rsidRDefault="00D70CE5" w:rsidP="003965B5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3,0</w:t>
            </w:r>
          </w:p>
          <w:p w14:paraId="48A1D40E" w14:textId="77777777" w:rsidR="00D70CE5" w:rsidRPr="009D3D4A" w:rsidRDefault="00D70CE5" w:rsidP="003965B5">
            <w:pPr>
              <w:spacing w:before="0" w:after="0" w:line="264" w:lineRule="auto"/>
              <w:rPr>
                <w:color w:val="000000" w:themeColor="text1"/>
                <w:sz w:val="28"/>
                <w:szCs w:val="28"/>
                <w:lang w:val="vi-VN"/>
              </w:rPr>
            </w:pPr>
          </w:p>
          <w:p w14:paraId="0350EB3D" w14:textId="77777777" w:rsidR="00D70CE5" w:rsidRPr="009D3D4A" w:rsidRDefault="00D70CE5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9D3D4A" w:rsidRPr="009D3D4A" w14:paraId="605BCB9E" w14:textId="77777777" w:rsidTr="00737343">
        <w:trPr>
          <w:jc w:val="center"/>
        </w:trPr>
        <w:tc>
          <w:tcPr>
            <w:tcW w:w="737" w:type="dxa"/>
            <w:shd w:val="clear" w:color="auto" w:fill="auto"/>
          </w:tcPr>
          <w:p w14:paraId="5F9DDF03" w14:textId="77777777" w:rsidR="00D70CE5" w:rsidRPr="009D3D4A" w:rsidRDefault="00D70CE5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14:paraId="5E8666D7" w14:textId="77777777" w:rsidR="00D70CE5" w:rsidRPr="009D3D4A" w:rsidRDefault="00D70CE5" w:rsidP="003965B5">
            <w:pPr>
              <w:spacing w:before="0" w:after="0" w:line="240" w:lineRule="auto"/>
              <w:jc w:val="both"/>
              <w:rPr>
                <w:i/>
                <w:color w:val="000000" w:themeColor="text1"/>
                <w:sz w:val="28"/>
                <w:szCs w:val="28"/>
                <w:lang w:val="pt-BR"/>
              </w:rPr>
            </w:pPr>
            <w:r w:rsidRPr="009D3D4A">
              <w:rPr>
                <w:i/>
                <w:color w:val="000000" w:themeColor="text1"/>
                <w:sz w:val="28"/>
                <w:szCs w:val="28"/>
                <w:lang w:val="pt-BR"/>
              </w:rPr>
              <w:t>d. Chính tả, ngữ pháp</w:t>
            </w:r>
          </w:p>
          <w:p w14:paraId="6E567BEB" w14:textId="65241F45" w:rsidR="00D70CE5" w:rsidRPr="009D3D4A" w:rsidRDefault="00D70CE5" w:rsidP="003965B5">
            <w:pPr>
              <w:spacing w:before="0" w:after="0" w:line="240" w:lineRule="auto"/>
              <w:jc w:val="both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9D3D4A">
              <w:rPr>
                <w:i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Pr="009D3D4A">
              <w:rPr>
                <w:iCs/>
                <w:color w:val="000000" w:themeColor="text1"/>
                <w:sz w:val="28"/>
                <w:szCs w:val="28"/>
                <w:lang w:val="pt-BR"/>
              </w:rPr>
              <w:t>Đảm bảo chuẩn chính tả ngữ pháp tiếng Việt.</w:t>
            </w:r>
          </w:p>
        </w:tc>
        <w:tc>
          <w:tcPr>
            <w:tcW w:w="752" w:type="dxa"/>
            <w:shd w:val="clear" w:color="auto" w:fill="auto"/>
          </w:tcPr>
          <w:p w14:paraId="06DCD173" w14:textId="77777777" w:rsidR="00D70CE5" w:rsidRPr="009D3D4A" w:rsidRDefault="00D70CE5" w:rsidP="003965B5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9D3D4A" w:rsidRPr="009D3D4A" w14:paraId="421682D9" w14:textId="77777777" w:rsidTr="00737343">
        <w:trPr>
          <w:jc w:val="center"/>
        </w:trPr>
        <w:tc>
          <w:tcPr>
            <w:tcW w:w="737" w:type="dxa"/>
            <w:shd w:val="clear" w:color="auto" w:fill="auto"/>
          </w:tcPr>
          <w:p w14:paraId="3C9F57FF" w14:textId="77777777" w:rsidR="00D70CE5" w:rsidRPr="009D3D4A" w:rsidRDefault="00D70CE5" w:rsidP="003965B5">
            <w:pPr>
              <w:spacing w:before="0" w:after="0" w:line="264" w:lineRule="auto"/>
              <w:rPr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14:paraId="47FFA52E" w14:textId="19DB92DE" w:rsidR="00D70CE5" w:rsidRPr="009D3D4A" w:rsidRDefault="00D70CE5" w:rsidP="003965B5">
            <w:pPr>
              <w:spacing w:before="0" w:after="0" w:line="240" w:lineRule="auto"/>
              <w:jc w:val="both"/>
              <w:rPr>
                <w:i/>
                <w:color w:val="000000" w:themeColor="text1"/>
                <w:sz w:val="28"/>
                <w:szCs w:val="28"/>
                <w:lang w:val="pt-BR"/>
              </w:rPr>
            </w:pPr>
            <w:r w:rsidRPr="009D3D4A">
              <w:rPr>
                <w:i/>
                <w:color w:val="000000" w:themeColor="text1"/>
                <w:sz w:val="28"/>
                <w:szCs w:val="28"/>
                <w:lang w:val="pt-BR"/>
              </w:rPr>
              <w:t xml:space="preserve">e. Sáng tạo: </w:t>
            </w:r>
            <w:r w:rsidRPr="009D3D4A">
              <w:rPr>
                <w:iCs/>
                <w:color w:val="000000" w:themeColor="text1"/>
                <w:sz w:val="28"/>
                <w:szCs w:val="28"/>
                <w:lang w:val="pt-BR"/>
              </w:rPr>
              <w:t>Lời kể sinh động, sáng tạo thể hiện cảm xúc chân thành, trải nghiệm có ý nghĩa sâu sắc.</w:t>
            </w:r>
          </w:p>
        </w:tc>
        <w:tc>
          <w:tcPr>
            <w:tcW w:w="752" w:type="dxa"/>
            <w:shd w:val="clear" w:color="auto" w:fill="auto"/>
          </w:tcPr>
          <w:p w14:paraId="3570C3DB" w14:textId="77777777" w:rsidR="00D70CE5" w:rsidRPr="009D3D4A" w:rsidRDefault="00D70CE5" w:rsidP="003965B5">
            <w:pPr>
              <w:spacing w:before="0" w:after="0" w:line="264" w:lineRule="auto"/>
              <w:jc w:val="center"/>
              <w:rPr>
                <w:iCs/>
                <w:noProof/>
                <w:color w:val="000000" w:themeColor="text1"/>
                <w:sz w:val="28"/>
                <w:szCs w:val="28"/>
              </w:rPr>
            </w:pPr>
            <w:r w:rsidRPr="009D3D4A">
              <w:rPr>
                <w:iCs/>
                <w:noProof/>
                <w:color w:val="000000" w:themeColor="text1"/>
                <w:sz w:val="28"/>
                <w:szCs w:val="28"/>
              </w:rPr>
              <w:t>0,25</w:t>
            </w:r>
          </w:p>
        </w:tc>
      </w:tr>
    </w:tbl>
    <w:p w14:paraId="228BD349" w14:textId="4A450345" w:rsidR="00A744FE" w:rsidRPr="009D3D4A" w:rsidRDefault="00A744FE" w:rsidP="003965B5">
      <w:pPr>
        <w:spacing w:before="0" w:after="0" w:line="240" w:lineRule="auto"/>
        <w:rPr>
          <w:color w:val="000000" w:themeColor="text1"/>
          <w:sz w:val="28"/>
          <w:szCs w:val="28"/>
          <w:lang w:val="vi-VN"/>
        </w:rPr>
      </w:pPr>
    </w:p>
    <w:sectPr w:rsidR="00A744FE" w:rsidRPr="009D3D4A" w:rsidSect="00277F67">
      <w:pgSz w:w="12240" w:h="15840"/>
      <w:pgMar w:top="900" w:right="63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3873"/>
    <w:multiLevelType w:val="hybridMultilevel"/>
    <w:tmpl w:val="57083A16"/>
    <w:lvl w:ilvl="0" w:tplc="1CFEB7D8">
      <w:start w:val="1"/>
      <w:numFmt w:val="upperLetter"/>
      <w:lvlText w:val="%1."/>
      <w:lvlJc w:val="left"/>
      <w:pPr>
        <w:ind w:left="74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61" w:hanging="360"/>
      </w:pPr>
    </w:lvl>
    <w:lvl w:ilvl="2" w:tplc="042A001B" w:tentative="1">
      <w:start w:val="1"/>
      <w:numFmt w:val="lowerRoman"/>
      <w:lvlText w:val="%3."/>
      <w:lvlJc w:val="right"/>
      <w:pPr>
        <w:ind w:left="2181" w:hanging="180"/>
      </w:pPr>
    </w:lvl>
    <w:lvl w:ilvl="3" w:tplc="042A000F" w:tentative="1">
      <w:start w:val="1"/>
      <w:numFmt w:val="decimal"/>
      <w:lvlText w:val="%4."/>
      <w:lvlJc w:val="left"/>
      <w:pPr>
        <w:ind w:left="2901" w:hanging="360"/>
      </w:pPr>
    </w:lvl>
    <w:lvl w:ilvl="4" w:tplc="042A0019" w:tentative="1">
      <w:start w:val="1"/>
      <w:numFmt w:val="lowerLetter"/>
      <w:lvlText w:val="%5."/>
      <w:lvlJc w:val="left"/>
      <w:pPr>
        <w:ind w:left="3621" w:hanging="360"/>
      </w:pPr>
    </w:lvl>
    <w:lvl w:ilvl="5" w:tplc="042A001B" w:tentative="1">
      <w:start w:val="1"/>
      <w:numFmt w:val="lowerRoman"/>
      <w:lvlText w:val="%6."/>
      <w:lvlJc w:val="right"/>
      <w:pPr>
        <w:ind w:left="4341" w:hanging="180"/>
      </w:pPr>
    </w:lvl>
    <w:lvl w:ilvl="6" w:tplc="042A000F" w:tentative="1">
      <w:start w:val="1"/>
      <w:numFmt w:val="decimal"/>
      <w:lvlText w:val="%7."/>
      <w:lvlJc w:val="left"/>
      <w:pPr>
        <w:ind w:left="5061" w:hanging="360"/>
      </w:pPr>
    </w:lvl>
    <w:lvl w:ilvl="7" w:tplc="042A0019" w:tentative="1">
      <w:start w:val="1"/>
      <w:numFmt w:val="lowerLetter"/>
      <w:lvlText w:val="%8."/>
      <w:lvlJc w:val="left"/>
      <w:pPr>
        <w:ind w:left="5781" w:hanging="360"/>
      </w:pPr>
    </w:lvl>
    <w:lvl w:ilvl="8" w:tplc="042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 w15:restartNumberingAfterBreak="0">
    <w:nsid w:val="69D678D9"/>
    <w:multiLevelType w:val="hybridMultilevel"/>
    <w:tmpl w:val="474CC338"/>
    <w:lvl w:ilvl="0" w:tplc="0EBA65B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54804">
    <w:abstractNumId w:val="0"/>
  </w:num>
  <w:num w:numId="2" w16cid:durableId="191057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8B"/>
    <w:rsid w:val="00063E63"/>
    <w:rsid w:val="000703DE"/>
    <w:rsid w:val="00274227"/>
    <w:rsid w:val="00277F67"/>
    <w:rsid w:val="00287EE6"/>
    <w:rsid w:val="003965B5"/>
    <w:rsid w:val="0040668B"/>
    <w:rsid w:val="00424201"/>
    <w:rsid w:val="00671AD5"/>
    <w:rsid w:val="007072B4"/>
    <w:rsid w:val="007342CE"/>
    <w:rsid w:val="00764E6B"/>
    <w:rsid w:val="00805ACD"/>
    <w:rsid w:val="008847E0"/>
    <w:rsid w:val="0089492A"/>
    <w:rsid w:val="008E36F5"/>
    <w:rsid w:val="00952B94"/>
    <w:rsid w:val="00964AF5"/>
    <w:rsid w:val="009B6313"/>
    <w:rsid w:val="009D3D4A"/>
    <w:rsid w:val="00A744FE"/>
    <w:rsid w:val="00A74BC6"/>
    <w:rsid w:val="00B12943"/>
    <w:rsid w:val="00B417B9"/>
    <w:rsid w:val="00CB461E"/>
    <w:rsid w:val="00CE03AD"/>
    <w:rsid w:val="00D70CE5"/>
    <w:rsid w:val="00E23738"/>
    <w:rsid w:val="00E373C7"/>
    <w:rsid w:val="00EB6FB3"/>
    <w:rsid w:val="00F61CF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F5CD"/>
  <w15:docId w15:val="{F6F6AA33-0E63-45B6-B0EF-2E24755D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0668B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40668B"/>
    <w:pPr>
      <w:ind w:left="720"/>
      <w:contextualSpacing/>
    </w:pPr>
  </w:style>
  <w:style w:type="paragraph" w:styleId="ThngthngWeb">
    <w:name w:val="Normal (Web)"/>
    <w:basedOn w:val="Binhthng"/>
    <w:link w:val="ThngthngWebChar"/>
    <w:unhideWhenUsed/>
    <w:qFormat/>
    <w:rsid w:val="004066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paragraph" w:customStyle="1" w:styleId="TableParagraph">
    <w:name w:val="Table Paragraph"/>
    <w:basedOn w:val="Binhthng"/>
    <w:uiPriority w:val="1"/>
    <w:qFormat/>
    <w:rsid w:val="00287EE6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table" w:styleId="LiBang">
    <w:name w:val="Table Grid"/>
    <w:basedOn w:val="BangThngthng"/>
    <w:uiPriority w:val="39"/>
    <w:qFormat/>
    <w:rsid w:val="0028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87EE6"/>
    <w:pPr>
      <w:spacing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ThngthngWebChar">
    <w:name w:val="Thông thường (Web) Char"/>
    <w:link w:val="ThngthngWeb"/>
    <w:uiPriority w:val="99"/>
    <w:locked/>
    <w:rsid w:val="00287E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9D3D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D3D4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Ngọc Sỹ</dc:creator>
  <cp:lastModifiedBy>binhdangkd@gmail.com</cp:lastModifiedBy>
  <cp:revision>12</cp:revision>
  <cp:lastPrinted>2022-12-28T11:20:00Z</cp:lastPrinted>
  <dcterms:created xsi:type="dcterms:W3CDTF">2022-12-21T04:23:00Z</dcterms:created>
  <dcterms:modified xsi:type="dcterms:W3CDTF">2023-11-17T21:08:00Z</dcterms:modified>
</cp:coreProperties>
</file>